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C45" w:rsidRDefault="00800CA8">
      <w:pPr>
        <w:pStyle w:val="Cuerpo"/>
        <w:spacing w:after="0" w:line="240" w:lineRule="auto"/>
        <w:jc w:val="center"/>
        <w:rPr>
          <w:rStyle w:val="Ninguno"/>
          <w:rFonts w:ascii="Comic Sans MS" w:eastAsia="Comic Sans MS" w:hAnsi="Comic Sans MS" w:cs="Comic Sans MS"/>
          <w:b/>
          <w:bCs/>
          <w:sz w:val="24"/>
          <w:szCs w:val="24"/>
        </w:rPr>
      </w:pPr>
      <w:r>
        <w:rPr>
          <w:rStyle w:val="Ninguno"/>
          <w:rFonts w:ascii="Comic Sans MS" w:hAnsi="Comic Sans MS"/>
          <w:b/>
          <w:bCs/>
          <w:sz w:val="24"/>
          <w:szCs w:val="24"/>
        </w:rPr>
        <w:t>PLANIFICACIÓ</w:t>
      </w:r>
      <w:r w:rsidR="00917043">
        <w:rPr>
          <w:rStyle w:val="Ninguno"/>
          <w:rFonts w:ascii="Comic Sans MS" w:hAnsi="Comic Sans MS"/>
          <w:b/>
          <w:bCs/>
          <w:sz w:val="24"/>
          <w:szCs w:val="24"/>
        </w:rPr>
        <w:t>N PARA TRABAJAR EN CASA</w:t>
      </w:r>
    </w:p>
    <w:p w:rsidR="00592C45" w:rsidRDefault="00134863">
      <w:pPr>
        <w:pStyle w:val="Cuerpo"/>
        <w:spacing w:after="0" w:line="240" w:lineRule="auto"/>
        <w:jc w:val="center"/>
        <w:rPr>
          <w:rStyle w:val="Ninguno"/>
          <w:rFonts w:ascii="Comic Sans MS" w:eastAsia="Comic Sans MS" w:hAnsi="Comic Sans MS" w:cs="Comic Sans MS"/>
        </w:rPr>
      </w:pPr>
      <w:r>
        <w:rPr>
          <w:rStyle w:val="Ninguno"/>
          <w:rFonts w:ascii="Comic Sans MS" w:hAnsi="Comic Sans MS"/>
        </w:rPr>
        <w:t>MES DE MAYO</w:t>
      </w:r>
      <w:r w:rsidR="00917043">
        <w:rPr>
          <w:rStyle w:val="Ninguno"/>
          <w:rFonts w:ascii="Comic Sans MS" w:hAnsi="Comic Sans MS"/>
        </w:rPr>
        <w:t xml:space="preserve">     UNIDA</w:t>
      </w:r>
      <w:r>
        <w:rPr>
          <w:rStyle w:val="Ninguno"/>
          <w:rFonts w:ascii="Comic Sans MS" w:hAnsi="Comic Sans MS"/>
        </w:rPr>
        <w:t>D: EL MAR</w:t>
      </w:r>
      <w:r w:rsidR="00BA2851">
        <w:rPr>
          <w:rStyle w:val="Ninguno"/>
          <w:rFonts w:ascii="Comic Sans MS" w:hAnsi="Comic Sans MS"/>
        </w:rPr>
        <w:t xml:space="preserve">   NIVEL: MEDIO MAYOR</w:t>
      </w:r>
    </w:p>
    <w:tbl>
      <w:tblPr>
        <w:tblStyle w:val="TableNormal"/>
        <w:tblW w:w="1871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681"/>
        <w:gridCol w:w="3804"/>
        <w:gridCol w:w="3742"/>
        <w:gridCol w:w="3741"/>
        <w:gridCol w:w="3742"/>
      </w:tblGrid>
      <w:tr w:rsidR="00592C45" w:rsidTr="0068367B">
        <w:trPr>
          <w:trHeight w:val="310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2C45" w:rsidRDefault="00134863">
            <w:pPr>
              <w:pStyle w:val="Cuerpo"/>
              <w:jc w:val="center"/>
            </w:pPr>
            <w:r>
              <w:rPr>
                <w:rStyle w:val="Ninguno"/>
                <w:rFonts w:ascii="Comic Sans MS" w:hAnsi="Comic Sans MS"/>
                <w:lang w:val="es-ES_tradnl"/>
              </w:rPr>
              <w:t>LUNES  27</w:t>
            </w:r>
            <w:r w:rsidR="00B678A9">
              <w:rPr>
                <w:rStyle w:val="Ninguno"/>
                <w:rFonts w:ascii="Comic Sans MS" w:hAnsi="Comic Sans MS"/>
                <w:lang w:val="es-ES_tradnl"/>
              </w:rPr>
              <w:t>/4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2C45" w:rsidRDefault="00134863">
            <w:pPr>
              <w:pStyle w:val="Cuerpo"/>
              <w:spacing w:after="0" w:line="240" w:lineRule="auto"/>
              <w:jc w:val="center"/>
            </w:pPr>
            <w:r>
              <w:rPr>
                <w:rStyle w:val="Ninguno"/>
                <w:rFonts w:ascii="Comic Sans MS" w:hAnsi="Comic Sans MS"/>
                <w:lang w:val="es-ES_tradnl"/>
              </w:rPr>
              <w:t>MARTES 28</w:t>
            </w:r>
            <w:r w:rsidR="00B678A9">
              <w:rPr>
                <w:rStyle w:val="Ninguno"/>
                <w:rFonts w:ascii="Comic Sans MS" w:hAnsi="Comic Sans MS"/>
                <w:lang w:val="es-ES_tradnl"/>
              </w:rPr>
              <w:t>/4</w:t>
            </w:r>
          </w:p>
        </w:tc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2C45" w:rsidRDefault="00134863">
            <w:pPr>
              <w:pStyle w:val="Cuerpo"/>
              <w:spacing w:after="0" w:line="240" w:lineRule="auto"/>
              <w:jc w:val="center"/>
            </w:pPr>
            <w:r>
              <w:rPr>
                <w:rStyle w:val="Ninguno"/>
                <w:rFonts w:ascii="Comic Sans MS" w:hAnsi="Comic Sans MS"/>
                <w:lang w:val="es-ES_tradnl"/>
              </w:rPr>
              <w:t>MIÉRCOLES 29</w:t>
            </w:r>
            <w:r w:rsidR="00917043">
              <w:rPr>
                <w:rStyle w:val="Ninguno"/>
                <w:rFonts w:ascii="Comic Sans MS" w:hAnsi="Comic Sans MS"/>
                <w:lang w:val="es-ES_tradnl"/>
              </w:rPr>
              <w:t>/4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2C45" w:rsidRDefault="00134863">
            <w:pPr>
              <w:pStyle w:val="Cuerpo"/>
              <w:spacing w:after="0" w:line="240" w:lineRule="auto"/>
              <w:jc w:val="center"/>
            </w:pPr>
            <w:r>
              <w:rPr>
                <w:rStyle w:val="Ninguno"/>
                <w:rFonts w:ascii="Comic Sans MS" w:hAnsi="Comic Sans MS"/>
                <w:lang w:val="es-ES_tradnl"/>
              </w:rPr>
              <w:t>JUEVES 30</w:t>
            </w:r>
            <w:r w:rsidR="00917043">
              <w:rPr>
                <w:rStyle w:val="Ninguno"/>
                <w:rFonts w:ascii="Comic Sans MS" w:hAnsi="Comic Sans MS"/>
                <w:lang w:val="es-ES_tradnl"/>
              </w:rPr>
              <w:t>/4</w:t>
            </w:r>
          </w:p>
        </w:tc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2C45" w:rsidRDefault="00134863">
            <w:pPr>
              <w:pStyle w:val="Cuerpo"/>
              <w:spacing w:after="0" w:line="240" w:lineRule="auto"/>
              <w:jc w:val="center"/>
            </w:pPr>
            <w:r>
              <w:rPr>
                <w:rStyle w:val="Ninguno"/>
                <w:rFonts w:ascii="Comic Sans MS" w:hAnsi="Comic Sans MS"/>
                <w:lang w:val="es-ES_tradnl"/>
              </w:rPr>
              <w:t>VIERNES 01/05</w:t>
            </w:r>
          </w:p>
        </w:tc>
      </w:tr>
      <w:tr w:rsidR="00587973" w:rsidRPr="00907FB9" w:rsidTr="0068367B">
        <w:trPr>
          <w:trHeight w:val="310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7973" w:rsidRDefault="00587973" w:rsidP="00587973">
            <w:pPr>
              <w:pStyle w:val="Cuerp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  <w:r w:rsidRPr="00B61BA2">
              <w:rPr>
                <w:rStyle w:val="Ninguno"/>
                <w:rFonts w:ascii="Comic Sans MS" w:hAnsi="Comic Sans MS"/>
                <w:b/>
                <w:i/>
                <w:lang w:val="es-ES_tradnl"/>
              </w:rPr>
              <w:t>Actividades para trabajar Ámbito: Intera</w:t>
            </w:r>
            <w:r>
              <w:rPr>
                <w:rStyle w:val="Ninguno"/>
                <w:rFonts w:ascii="Comic Sans MS" w:hAnsi="Comic Sans MS"/>
                <w:b/>
                <w:i/>
                <w:lang w:val="es-ES_tradnl"/>
              </w:rPr>
              <w:t>cción y comprensión del entorno</w:t>
            </w:r>
            <w:r w:rsidR="00DF6D38">
              <w:rPr>
                <w:rStyle w:val="Ninguno"/>
                <w:rFonts w:ascii="Comic Sans MS" w:hAnsi="Comic Sans MS"/>
                <w:b/>
                <w:i/>
                <w:lang w:val="es-ES_tradnl"/>
              </w:rPr>
              <w:t>: Exploración del mundo natural/C</w:t>
            </w:r>
            <w:r>
              <w:rPr>
                <w:rStyle w:val="Ninguno"/>
                <w:rFonts w:ascii="Comic Sans MS" w:hAnsi="Comic Sans MS"/>
                <w:b/>
                <w:i/>
                <w:lang w:val="es-ES_tradnl"/>
              </w:rPr>
              <w:t>omunicació</w:t>
            </w:r>
            <w:r w:rsidR="00DF6D38">
              <w:rPr>
                <w:rStyle w:val="Ninguno"/>
                <w:rFonts w:ascii="Comic Sans MS" w:hAnsi="Comic Sans MS"/>
                <w:b/>
                <w:i/>
                <w:lang w:val="es-ES_tradnl"/>
              </w:rPr>
              <w:t>n integral: lenguaje verbal, lenguajes artísticos.</w:t>
            </w:r>
          </w:p>
          <w:p w:rsidR="00587973" w:rsidRDefault="00587973" w:rsidP="00587973">
            <w:pPr>
              <w:pStyle w:val="Cuerpo"/>
              <w:jc w:val="center"/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  <w:t>Conociendo</w:t>
            </w:r>
            <w:r w:rsidR="00134863"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  <w:t xml:space="preserve"> a los animales del mar:</w:t>
            </w:r>
          </w:p>
          <w:p w:rsidR="00EE2C8E" w:rsidRDefault="00587973" w:rsidP="00EE2C8E">
            <w:pPr>
              <w:pStyle w:val="Cuerpo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Indic</w:t>
            </w:r>
            <w:r w:rsidR="00134863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ación para los niños (as):</w:t>
            </w:r>
          </w:p>
          <w:p w:rsidR="00587973" w:rsidRPr="00EE2C8E" w:rsidRDefault="00134863" w:rsidP="00EE2C8E">
            <w:pPr>
              <w:pStyle w:val="Cuerpo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EE2C8E">
              <w:rPr>
                <w:rStyle w:val="Ninguno"/>
                <w:rFonts w:ascii="Comic Sans MS" w:hAnsi="Comic Sans MS"/>
                <w:i/>
                <w:sz w:val="20"/>
                <w:szCs w:val="20"/>
                <w:lang w:val="es-ES_tradnl"/>
              </w:rPr>
              <w:t>Niños y niñas, este mes vamos a comenzar con una nueva unidad, que se llama: “El Mar”, donde vamos a conocer: animales marinos, medios de transporte marítimos y oficio</w:t>
            </w:r>
            <w:r w:rsidR="00907FB9">
              <w:rPr>
                <w:rStyle w:val="Ninguno"/>
                <w:rFonts w:ascii="Comic Sans MS" w:hAnsi="Comic Sans MS"/>
                <w:i/>
                <w:sz w:val="20"/>
                <w:szCs w:val="20"/>
                <w:lang w:val="es-ES_tradnl"/>
              </w:rPr>
              <w:t>s</w:t>
            </w:r>
            <w:r w:rsidRPr="00EE2C8E">
              <w:rPr>
                <w:rStyle w:val="Ninguno"/>
                <w:rFonts w:ascii="Comic Sans MS" w:hAnsi="Comic Sans MS"/>
                <w:i/>
                <w:sz w:val="20"/>
                <w:szCs w:val="20"/>
                <w:lang w:val="es-ES_tradnl"/>
              </w:rPr>
              <w:t xml:space="preserve"> y profesiones relaci</w:t>
            </w:r>
            <w:r w:rsidR="00907FB9">
              <w:rPr>
                <w:rStyle w:val="Ninguno"/>
                <w:rFonts w:ascii="Comic Sans MS" w:hAnsi="Comic Sans MS"/>
                <w:i/>
                <w:sz w:val="20"/>
                <w:szCs w:val="20"/>
                <w:lang w:val="es-ES_tradnl"/>
              </w:rPr>
              <w:t>onadas. Te invito a imaginar qué</w:t>
            </w:r>
            <w:r w:rsidR="00BB6851">
              <w:rPr>
                <w:rStyle w:val="Ninguno"/>
                <w:rFonts w:ascii="Comic Sans MS" w:hAnsi="Comic Sans MS"/>
                <w:i/>
                <w:sz w:val="20"/>
                <w:szCs w:val="20"/>
                <w:lang w:val="es-ES_tradnl"/>
              </w:rPr>
              <w:t xml:space="preserve"> puede haber</w:t>
            </w:r>
            <w:r w:rsidRPr="00EE2C8E">
              <w:rPr>
                <w:rStyle w:val="Ninguno"/>
                <w:rFonts w:ascii="Comic Sans MS" w:hAnsi="Comic Sans MS"/>
                <w:i/>
                <w:sz w:val="20"/>
                <w:szCs w:val="20"/>
                <w:lang w:val="es-ES_tradnl"/>
              </w:rPr>
              <w:t xml:space="preserve"> debajo del mar. Escuchemos una canción.</w:t>
            </w:r>
          </w:p>
          <w:p w:rsidR="00611AA8" w:rsidRDefault="00CD02B4" w:rsidP="00611AA8">
            <w:pPr>
              <w:pStyle w:val="Cuerp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hyperlink r:id="rId7" w:history="1">
              <w:r w:rsidR="00134863" w:rsidRPr="00A468D2">
                <w:rPr>
                  <w:rFonts w:ascii="Comic Sans MS" w:eastAsia="Arial Unicode MS" w:hAnsi="Comic Sans MS" w:cs="Times New Roman"/>
                  <w:color w:val="0000FF"/>
                  <w:sz w:val="20"/>
                  <w:szCs w:val="20"/>
                  <w:u w:val="single"/>
                  <w:lang w:val="es-CL" w:eastAsia="en-US"/>
                </w:rPr>
                <w:t>https://www.youtube.com/watch?v=omkpNvrOJVE</w:t>
              </w:r>
            </w:hyperlink>
          </w:p>
          <w:p w:rsidR="00A468D2" w:rsidRDefault="00A468D2" w:rsidP="00611AA8">
            <w:pPr>
              <w:pStyle w:val="Cuerpo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</w:p>
          <w:p w:rsidR="00A468D2" w:rsidRDefault="00A468D2" w:rsidP="00611AA8">
            <w:pPr>
              <w:pStyle w:val="Cuerpo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</w:p>
          <w:p w:rsidR="00A468D2" w:rsidRDefault="00A468D2" w:rsidP="00611AA8">
            <w:pPr>
              <w:pStyle w:val="Cuerpo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</w:p>
          <w:p w:rsidR="00A468D2" w:rsidRDefault="00A468D2" w:rsidP="00611AA8">
            <w:pPr>
              <w:pStyle w:val="Cuerpo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</w:p>
          <w:p w:rsidR="00A468D2" w:rsidRDefault="00587973" w:rsidP="00A468D2">
            <w:pPr>
              <w:pStyle w:val="Cuerpo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A realizar la activi</w:t>
            </w:r>
            <w:r w:rsidR="00A468D2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dad</w:t>
            </w:r>
          </w:p>
          <w:p w:rsidR="00587973" w:rsidRPr="00A468D2" w:rsidRDefault="00587973" w:rsidP="00A468D2">
            <w:pPr>
              <w:pStyle w:val="Cuerp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Indicaciones y sugerencias para realizarla: </w:t>
            </w:r>
          </w:p>
          <w:p w:rsidR="00134863" w:rsidRDefault="00134863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Para comenzar, activaremos conocimientos previos, preguntando a su hijo: ¿Me puede</w:t>
            </w:r>
            <w:r w:rsidR="00A94A8E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s decir qué animales viven</w:t>
            </w: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en el mar?, ¿Cuál es tu</w:t>
            </w:r>
            <w:r w:rsidR="00DF6D38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animal</w:t>
            </w: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favorito?, Los animales que están en el mar: ¿Cómo se desplazan, caminando, nadando o volando?</w:t>
            </w:r>
          </w:p>
          <w:p w:rsidR="00134863" w:rsidRDefault="00134863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Al realizar estas preguntas, puede que no conteste de inmediato, por lo que se aconseja incentivar o ayudar a que pueda responder.</w:t>
            </w:r>
          </w:p>
          <w:p w:rsidR="00134863" w:rsidRDefault="00F978B0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A </w:t>
            </w:r>
            <w:proofErr w:type="gramStart"/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continuación</w:t>
            </w:r>
            <w:proofErr w:type="gramEnd"/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va a observar un cuento sobre los animales marinos llamado: “Orlando el pulpo valiente”</w:t>
            </w:r>
          </w:p>
          <w:p w:rsidR="00F978B0" w:rsidRPr="00A468D2" w:rsidRDefault="00CD02B4" w:rsidP="00134863">
            <w:pPr>
              <w:pStyle w:val="Cuerpo"/>
              <w:spacing w:after="0"/>
              <w:jc w:val="both"/>
              <w:rPr>
                <w:rFonts w:ascii="Comic Sans MS" w:eastAsia="Arial Unicode MS" w:hAnsi="Comic Sans MS" w:cs="Times New Roman"/>
                <w:color w:val="auto"/>
                <w:sz w:val="20"/>
                <w:szCs w:val="20"/>
                <w:lang w:val="es-ES_tradnl" w:eastAsia="en-US"/>
              </w:rPr>
            </w:pPr>
            <w:hyperlink r:id="rId8" w:history="1">
              <w:r w:rsidR="00F978B0" w:rsidRPr="00A468D2">
                <w:rPr>
                  <w:rFonts w:ascii="Comic Sans MS" w:eastAsia="Arial Unicode MS" w:hAnsi="Comic Sans MS" w:cs="Times New Roman"/>
                  <w:color w:val="0000FF"/>
                  <w:sz w:val="20"/>
                  <w:szCs w:val="20"/>
                  <w:u w:val="single"/>
                  <w:lang w:val="es-ES_tradnl" w:eastAsia="en-US"/>
                </w:rPr>
                <w:t>https://www.youtube.com/watch?v=SggezTHzBKg</w:t>
              </w:r>
            </w:hyperlink>
            <w:r w:rsidR="00F978B0" w:rsidRPr="00A468D2">
              <w:rPr>
                <w:rFonts w:ascii="Comic Sans MS" w:eastAsia="Arial Unicode MS" w:hAnsi="Comic Sans MS" w:cs="Times New Roman"/>
                <w:color w:val="auto"/>
                <w:sz w:val="20"/>
                <w:szCs w:val="20"/>
                <w:lang w:val="es-ES_tradnl" w:eastAsia="en-US"/>
              </w:rPr>
              <w:t>.</w:t>
            </w:r>
          </w:p>
          <w:p w:rsidR="00F978B0" w:rsidRPr="00A468D2" w:rsidRDefault="00F978B0" w:rsidP="00134863">
            <w:pPr>
              <w:pStyle w:val="Cuerpo"/>
              <w:spacing w:after="0"/>
              <w:jc w:val="both"/>
              <w:rPr>
                <w:rFonts w:ascii="Comic Sans MS" w:eastAsia="Arial Unicode MS" w:hAnsi="Comic Sans MS" w:cs="Times New Roman"/>
                <w:color w:val="auto"/>
                <w:sz w:val="20"/>
                <w:szCs w:val="20"/>
                <w:lang w:val="es-ES_tradnl" w:eastAsia="en-US"/>
              </w:rPr>
            </w:pPr>
          </w:p>
          <w:p w:rsidR="00F978B0" w:rsidRPr="00A468D2" w:rsidRDefault="00F978B0" w:rsidP="00134863">
            <w:pPr>
              <w:pStyle w:val="Cuerpo"/>
              <w:spacing w:after="0"/>
              <w:jc w:val="both"/>
              <w:rPr>
                <w:rFonts w:ascii="Comic Sans MS" w:eastAsia="Arial Unicode MS" w:hAnsi="Comic Sans MS" w:cs="Times New Roman"/>
                <w:color w:val="auto"/>
                <w:sz w:val="20"/>
                <w:szCs w:val="20"/>
                <w:lang w:val="es-CL" w:eastAsia="en-US"/>
              </w:rPr>
            </w:pPr>
            <w:r w:rsidRPr="00A468D2">
              <w:rPr>
                <w:rFonts w:ascii="Comic Sans MS" w:eastAsia="Arial Unicode MS" w:hAnsi="Comic Sans MS" w:cs="Times New Roman"/>
                <w:color w:val="auto"/>
                <w:sz w:val="20"/>
                <w:szCs w:val="20"/>
                <w:lang w:val="es-CL" w:eastAsia="en-US"/>
              </w:rPr>
              <w:t>Posteriormente realizar preguntas:</w:t>
            </w:r>
          </w:p>
          <w:p w:rsidR="00F978B0" w:rsidRDefault="00F978B0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¿Cómo se llamaba el pulpo?</w:t>
            </w:r>
          </w:p>
          <w:p w:rsidR="00F978B0" w:rsidRDefault="00F978B0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¿Qué animales marinos aparecen en el cuento?</w:t>
            </w:r>
          </w:p>
          <w:p w:rsidR="00F978B0" w:rsidRDefault="00F978B0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¿</w:t>
            </w:r>
            <w:r w:rsidR="00A468D2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A qué animal asustó</w:t>
            </w:r>
            <w:r w:rsidR="00DF6D38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el pulpo?</w:t>
            </w:r>
          </w:p>
          <w:p w:rsidR="00DF6D38" w:rsidRDefault="00A468D2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¿Qué es lo que más te gustó</w:t>
            </w:r>
            <w:r w:rsidR="00DF6D38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del cuento?</w:t>
            </w:r>
          </w:p>
          <w:p w:rsidR="00DF6D38" w:rsidRDefault="00DF6D38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Nuevamente se sugiere </w:t>
            </w:r>
            <w:proofErr w:type="gramStart"/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que</w:t>
            </w:r>
            <w:proofErr w:type="gramEnd"/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si no responde, incentivar y ayudar a que lo </w:t>
            </w: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lastRenderedPageBreak/>
              <w:t>pueda hacer, recordando lo que ocurre en el cuento</w:t>
            </w:r>
          </w:p>
          <w:p w:rsidR="00340A44" w:rsidRDefault="00340A44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DF6D38" w:rsidRDefault="00340A44" w:rsidP="00340A44">
            <w:pPr>
              <w:pStyle w:val="Cuerpo"/>
              <w:spacing w:after="0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lang w:val="es-ES_tradnl"/>
              </w:rPr>
              <w:t>Comunicación integral: lenguajes artísticos.</w:t>
            </w:r>
          </w:p>
          <w:p w:rsidR="00DF6D38" w:rsidRDefault="00A468D2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A continuación,</w:t>
            </w:r>
            <w:r w:rsidR="00DF6D38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con </w:t>
            </w: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los materiales que tengan en</w:t>
            </w:r>
            <w:r w:rsidR="00DF6D38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casa: cajas, cd viejos, conos de confort, etc. Confeccionar un animal marino, el que sea el favorito de su hijo o hija.</w:t>
            </w:r>
          </w:p>
          <w:p w:rsidR="00DF6D38" w:rsidRDefault="00DF6D38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Les dejo algunos ejemplos de cómo realizar esta actividad, pueden utilizar su imaginación para crear algún animal marino en familia.</w:t>
            </w:r>
          </w:p>
          <w:p w:rsidR="00DF6D38" w:rsidRDefault="00DF6D38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DF6D38" w:rsidRDefault="00DF6D38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DCA5E4F" wp14:editId="1790D6EA">
                  <wp:extent cx="2000922" cy="903642"/>
                  <wp:effectExtent l="0" t="0" r="0" b="0"/>
                  <wp:docPr id="20" name="Imagen 20" descr="MANUALIDADES de animales | Cómo hacer un CANGREJO con materia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NUALIDADES de animales | Cómo hacer un CANGREJO con material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00"/>
                          <a:stretch/>
                        </pic:blipFill>
                        <pic:spPr bwMode="auto">
                          <a:xfrm>
                            <a:off x="0" y="0"/>
                            <a:ext cx="2000884" cy="90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6D38" w:rsidRDefault="00DF6D38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A919D29" wp14:editId="2F46F2AE">
                  <wp:extent cx="2076226" cy="1169108"/>
                  <wp:effectExtent l="0" t="0" r="635" b="0"/>
                  <wp:docPr id="21" name="Imagen 21" descr="CABALLITOS DE MAR de carton * Manualidades de RECICLAJE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BALLITOS DE MAR de carton * Manualidades de RECICLAJE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660" cy="116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D38" w:rsidRDefault="00DF6D38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DF6D38" w:rsidRDefault="00DF6D38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4FD8CD4F" wp14:editId="4B493035">
                  <wp:extent cx="1743703" cy="1710466"/>
                  <wp:effectExtent l="0" t="0" r="9525" b="4445"/>
                  <wp:docPr id="24" name="Imagen 24" descr="6 ideas con hueveras de cartón | Manualidades con huever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6 ideas con hueveras de cartón | Manualidades con huever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43746" cy="1710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D38" w:rsidRPr="00F978B0" w:rsidRDefault="00DF6D38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134863" w:rsidRPr="00134863" w:rsidRDefault="00DF6D38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1CB394B" wp14:editId="7C61DC7E">
                  <wp:extent cx="1592132" cy="1083258"/>
                  <wp:effectExtent l="0" t="0" r="8255" b="3175"/>
                  <wp:docPr id="27" name="Imagen 27" descr="Resultado de imagen para animales marinos con material reciclad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para animales marinos con material reciclad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201" cy="108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973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E151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Rec</w:t>
            </w: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uerda escribir en cuaderno amarillo con la fecha de cuando se realizó la actividad contestando:</w:t>
            </w:r>
          </w:p>
          <w:p w:rsidR="00587973" w:rsidRDefault="00A468D2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¿Cómo resultó</w:t>
            </w:r>
            <w:r w:rsidR="00587973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 la actividad?</w:t>
            </w:r>
          </w:p>
          <w:p w:rsidR="00587973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¿Con quién hizo la actividad?</w:t>
            </w:r>
          </w:p>
          <w:p w:rsidR="00587973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¿Cuánto se demoraron?</w:t>
            </w:r>
          </w:p>
          <w:p w:rsidR="00587973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¿Qué fue lo que más les costó hacer?</w:t>
            </w:r>
          </w:p>
          <w:p w:rsidR="00587973" w:rsidRDefault="00A468D2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¿Qué es lo que más les gustó</w:t>
            </w:r>
            <w:r w:rsidR="00587973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 hacer?</w:t>
            </w:r>
          </w:p>
          <w:p w:rsidR="00587973" w:rsidRPr="00234759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Analizar las actividades que fueron realizadas les sirve para que las próximas tareas que vienen sean mucho mejor. Utilizar nuestra </w:t>
            </w: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lastRenderedPageBreak/>
              <w:t>imaginación nos entrega un mejor aprendizaje para nuestros niños.</w:t>
            </w:r>
          </w:p>
          <w:p w:rsidR="00587973" w:rsidRPr="00234759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7973" w:rsidRPr="00286555" w:rsidRDefault="00587973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  <w:r w:rsidRPr="00286555">
              <w:rPr>
                <w:rStyle w:val="Ninguno"/>
                <w:rFonts w:ascii="Comic Sans MS" w:hAnsi="Comic Sans MS"/>
                <w:b/>
                <w:i/>
                <w:lang w:val="es-ES_tradnl"/>
              </w:rPr>
              <w:lastRenderedPageBreak/>
              <w:t>Actividades para trabajar Ámbito: Desarrollo personal y social/corporalidad y movimiento.</w:t>
            </w:r>
          </w:p>
          <w:p w:rsidR="00587973" w:rsidRDefault="00587973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lang w:val="es-ES_tradnl"/>
              </w:rPr>
            </w:pPr>
          </w:p>
          <w:p w:rsidR="00587973" w:rsidRPr="00B15ADE" w:rsidRDefault="00587973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u w:val="single"/>
                <w:lang w:val="es-ES_tradnl"/>
              </w:rPr>
            </w:pPr>
            <w:r w:rsidRPr="00B15ADE"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  <w:t>Circuitos en casa:</w:t>
            </w:r>
          </w:p>
          <w:p w:rsidR="00587973" w:rsidRDefault="00587973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87973" w:rsidRDefault="00587973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Indicación para los niños (as) Niños:</w:t>
            </w:r>
          </w:p>
          <w:p w:rsidR="00EE2C8E" w:rsidRDefault="00EE2C8E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</w:p>
          <w:p w:rsidR="00587973" w:rsidRDefault="00587973" w:rsidP="00611AA8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i/>
                <w:sz w:val="20"/>
                <w:szCs w:val="20"/>
                <w:lang w:val="es-ES_tradnl"/>
              </w:rPr>
              <w:t xml:space="preserve">Hoy </w:t>
            </w:r>
            <w:r w:rsidR="0060328C">
              <w:rPr>
                <w:rStyle w:val="Ninguno"/>
                <w:rFonts w:ascii="Comic Sans MS" w:hAnsi="Comic Sans MS"/>
                <w:i/>
                <w:sz w:val="20"/>
                <w:szCs w:val="20"/>
                <w:lang w:val="es-ES_tradnl"/>
              </w:rPr>
              <w:t>vamos a realizar actividad física, para ser grandes y fuertes, por lo que les pido poner mucha atención a sus padres, tener alerta todos nuestros sentidos ¡Vamos a divertirnos!</w:t>
            </w:r>
          </w:p>
          <w:p w:rsidR="00A468D2" w:rsidRPr="00611AA8" w:rsidRDefault="00A468D2" w:rsidP="00611AA8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i/>
                <w:sz w:val="20"/>
                <w:szCs w:val="20"/>
                <w:lang w:val="es-ES_tradnl"/>
              </w:rPr>
            </w:pPr>
          </w:p>
          <w:p w:rsidR="00611AA8" w:rsidRPr="00D940C5" w:rsidRDefault="00587973" w:rsidP="00A468D2">
            <w:pPr>
              <w:pStyle w:val="Cuerpo"/>
              <w:spacing w:after="0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A realizar la actividad</w:t>
            </w:r>
          </w:p>
          <w:p w:rsidR="00587973" w:rsidRPr="00D940C5" w:rsidRDefault="00587973" w:rsidP="00587973">
            <w:pPr>
              <w:pStyle w:val="Cuerpo"/>
              <w:spacing w:after="0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Indicaciones y sugerencias para realizarla: </w:t>
            </w:r>
          </w:p>
          <w:p w:rsidR="00587973" w:rsidRDefault="00587973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 w:rsidRPr="00521130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Para </w:t>
            </w: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comenzar a activar el cuerpo, pueden utilizar el video que se sugiere a </w:t>
            </w:r>
            <w:proofErr w:type="gramStart"/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co</w:t>
            </w:r>
            <w:r w:rsidR="0060328C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ntinuación ,</w:t>
            </w:r>
            <w:proofErr w:type="gramEnd"/>
            <w:r w:rsidR="0060328C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bailar de manera libre</w:t>
            </w:r>
          </w:p>
          <w:p w:rsidR="00587973" w:rsidRPr="0060328C" w:rsidRDefault="00587973" w:rsidP="0060328C">
            <w:pPr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 </w:t>
            </w:r>
            <w:hyperlink r:id="rId13" w:history="1">
              <w:r w:rsidR="0060328C" w:rsidRPr="00A468D2">
                <w:rPr>
                  <w:rFonts w:ascii="Comic Sans MS" w:hAnsi="Comic Sans MS"/>
                  <w:color w:val="0000FF"/>
                  <w:sz w:val="20"/>
                  <w:szCs w:val="20"/>
                  <w:u w:val="single"/>
                  <w:lang w:val="es-ES_tradnl"/>
                </w:rPr>
                <w:t>https://www.youtube.com/watch?v=FX20kcp7j5c</w:t>
              </w:r>
            </w:hyperlink>
          </w:p>
          <w:p w:rsidR="00587973" w:rsidRDefault="00587973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87973" w:rsidRDefault="0060328C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Para continuar, vamos a realizar un circuito dentro de casa, tomando en cuenta que contenga ejercicios de saltar, equilibrio y correr en zigzag, utilizando materiales que estén dentro de la casa, de la misma manera que se </w:t>
            </w: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lastRenderedPageBreak/>
              <w:t>ha realizado las semanas anteriores, pero teniendo en cuenta estos 3 tipos de ejercicio.</w:t>
            </w:r>
          </w:p>
          <w:p w:rsidR="0060328C" w:rsidRDefault="0060328C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Les dejo imágenes para que se puedan guiar. </w:t>
            </w:r>
          </w:p>
          <w:p w:rsidR="00A35880" w:rsidRDefault="00A35880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Para saltar</w:t>
            </w:r>
          </w:p>
          <w:p w:rsidR="00A35880" w:rsidRDefault="00A35880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154BD57" wp14:editId="3AF09E47">
                  <wp:extent cx="2279045" cy="1283314"/>
                  <wp:effectExtent l="0" t="0" r="6985" b="0"/>
                  <wp:docPr id="28" name="Imagen 28" descr="vídeo desarrollo de motricidad gruesa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ídeo desarrollo de motricidad gruesa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957" cy="128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880" w:rsidRDefault="00A35880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Para equilibrio</w:t>
            </w:r>
          </w:p>
          <w:p w:rsidR="00587973" w:rsidRDefault="00A35880" w:rsidP="00A35880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BF4E44F" wp14:editId="3CE76E5C">
                  <wp:extent cx="1290918" cy="1828800"/>
                  <wp:effectExtent l="0" t="0" r="5080" b="0"/>
                  <wp:docPr id="29" name="Imagen 29" descr="Todos a jugar: Juegos y retos de coordinación mot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odos a jugar: Juegos y retos de coordinación motriz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931"/>
                          <a:stretch/>
                        </pic:blipFill>
                        <pic:spPr bwMode="auto">
                          <a:xfrm>
                            <a:off x="0" y="0"/>
                            <a:ext cx="129091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5880" w:rsidRDefault="00A35880" w:rsidP="00A35880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Para correr en </w:t>
            </w:r>
            <w:proofErr w:type="spellStart"/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zig-zag</w:t>
            </w:r>
            <w:proofErr w:type="spellEnd"/>
          </w:p>
          <w:p w:rsidR="00A35880" w:rsidRDefault="00A35880" w:rsidP="00A35880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87973" w:rsidRDefault="00A35880" w:rsidP="00A35880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5819A17" wp14:editId="28010F97">
                  <wp:extent cx="1622253" cy="1678193"/>
                  <wp:effectExtent l="0" t="0" r="0" b="0"/>
                  <wp:docPr id="30" name="Imagen 30" descr="Aulaideas: septiembre 2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ulaideas: septiembre 20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152" r="50847"/>
                          <a:stretch/>
                        </pic:blipFill>
                        <pic:spPr bwMode="auto">
                          <a:xfrm>
                            <a:off x="0" y="0"/>
                            <a:ext cx="1622206" cy="1678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5880" w:rsidRDefault="00A35880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lastRenderedPageBreak/>
              <w:t>Esta rutina la pueden realizar las veces que se estime necesario, teniendo en cuenta la atención de su hijo y motivación para realizar la actividad, se recomienda realizar al menos 3 repeticiones del circuito.</w:t>
            </w:r>
          </w:p>
          <w:p w:rsidR="00A35880" w:rsidRDefault="00A35880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Para terminar y volver a la calma, se sugiere mostrar vídeo de yoga para niños, en donde podrán realizar ejercicios de manera autónoma, observando lo que se va guiando en el vídeo. A su vez observar aquellos ejercicios que se</w:t>
            </w:r>
            <w:r w:rsidR="00EE2C8E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hacen más complicados y ayudar. (situarse en un espacio cómodo y libre de ruidos, siempre observando lo que está realizando su hijo (a</w:t>
            </w:r>
            <w:proofErr w:type="gramStart"/>
            <w:r w:rsidR="00EE2C8E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) )</w:t>
            </w:r>
            <w:proofErr w:type="gramEnd"/>
          </w:p>
          <w:p w:rsidR="00A35880" w:rsidRDefault="00A35880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A35880" w:rsidRDefault="00A35880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Vídeo de yoga</w:t>
            </w:r>
          </w:p>
          <w:p w:rsidR="00A35880" w:rsidRDefault="00A35880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87973" w:rsidRPr="00A35880" w:rsidRDefault="00CD02B4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hyperlink r:id="rId17" w:history="1">
              <w:r w:rsidR="00A35880" w:rsidRPr="00A468D2">
                <w:rPr>
                  <w:rFonts w:ascii="Comic Sans MS" w:eastAsia="Arial Unicode MS" w:hAnsi="Comic Sans MS" w:cs="Times New Roman"/>
                  <w:color w:val="0000FF"/>
                  <w:sz w:val="20"/>
                  <w:szCs w:val="20"/>
                  <w:u w:val="single"/>
                  <w:lang w:val="es-CL" w:eastAsia="en-US"/>
                </w:rPr>
                <w:t>https://www.youtube.com/watch?v=ww03jIaJNqs&amp;t=21s</w:t>
              </w:r>
            </w:hyperlink>
          </w:p>
          <w:p w:rsidR="00587973" w:rsidRDefault="00587973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87973" w:rsidRDefault="00587973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87973" w:rsidRDefault="00587973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87973" w:rsidRDefault="00587973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  <w:r w:rsidRPr="00286555">
              <w:rPr>
                <w:rStyle w:val="Ninguno"/>
                <w:rFonts w:ascii="Comic Sans MS" w:hAnsi="Comic Sans MS"/>
                <w:b/>
                <w:i/>
                <w:lang w:val="es-ES_tradnl"/>
              </w:rPr>
              <w:t>Actividades para trabajar</w:t>
            </w:r>
          </w:p>
          <w:p w:rsidR="00587973" w:rsidRPr="004F7CAE" w:rsidRDefault="00587973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  <w:r w:rsidRPr="004F7CAE">
              <w:rPr>
                <w:rStyle w:val="Ninguno"/>
                <w:rFonts w:ascii="Comic Sans MS" w:hAnsi="Comic Sans MS"/>
                <w:b/>
                <w:i/>
                <w:lang w:val="es-ES_tradnl"/>
              </w:rPr>
              <w:t>Ámbito: Comunicación integral</w:t>
            </w:r>
          </w:p>
          <w:p w:rsidR="00587973" w:rsidRDefault="00587973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lang w:val="es-ES_tradnl"/>
              </w:rPr>
              <w:t>Lenguaje verbal</w:t>
            </w:r>
          </w:p>
          <w:p w:rsidR="00587973" w:rsidRPr="002D7C5A" w:rsidRDefault="00587973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</w:p>
          <w:p w:rsidR="00587973" w:rsidRDefault="00587973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  <w:t>Aprendo mi nombre</w:t>
            </w:r>
          </w:p>
          <w:p w:rsidR="00EE2C8E" w:rsidRPr="00B15ADE" w:rsidRDefault="00EE2C8E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</w:pPr>
          </w:p>
          <w:p w:rsidR="00587973" w:rsidRDefault="00EE2C8E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Vamos a repetir actividad realizada la semana antes de vacaciones. Es de gran importancia el reconocimiento visual del nombre, siempre teniendo en cuenta </w:t>
            </w: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lastRenderedPageBreak/>
              <w:t>que debe ser en formato mayúscula imprenta. Esta actividad la podemos seguir repitiendo, ya que no es una actividad fácil y necesita de varias repeticiones.</w:t>
            </w:r>
          </w:p>
          <w:p w:rsidR="00EE2C8E" w:rsidRPr="00EE2C8E" w:rsidRDefault="00EE2C8E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87973" w:rsidRDefault="00587973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Para comenzar un adulto debe escribir en una hoja, el nombre de la niña o el niño, con letra imprenta mayúscula </w:t>
            </w:r>
            <w:proofErr w:type="spellStart"/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ej</w:t>
            </w:r>
            <w:proofErr w:type="spellEnd"/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: ANA, JUAN, MARIA, etc. Luego pedirle que con su dedo pueda seguir las formas de cada letra (pueden repetir la actividad de la semana pasada)</w:t>
            </w:r>
            <w:r w:rsidR="00EE2C8E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</w:t>
            </w:r>
          </w:p>
          <w:p w:rsidR="00587973" w:rsidRDefault="00587973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Luego un adulto debe escribir cada letra del nombre en una tapa de bebida, posteriormente el niño o niña debe ubicar cada tapa con la letra debajo de cada letra de su nombre escrito anteriormente. </w:t>
            </w:r>
          </w:p>
          <w:p w:rsidR="00587973" w:rsidRPr="00521130" w:rsidRDefault="00587973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Ejemplo:</w:t>
            </w:r>
          </w:p>
          <w:p w:rsidR="00587973" w:rsidRDefault="00EE2C8E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3840" behindDoc="0" locked="0" layoutInCell="1" allowOverlap="1" wp14:anchorId="4BBFE647" wp14:editId="1BF20424">
                  <wp:simplePos x="0" y="0"/>
                  <wp:positionH relativeFrom="column">
                    <wp:posOffset>410957</wp:posOffset>
                  </wp:positionH>
                  <wp:positionV relativeFrom="paragraph">
                    <wp:posOffset>-9525</wp:posOffset>
                  </wp:positionV>
                  <wp:extent cx="1246219" cy="903642"/>
                  <wp:effectExtent l="0" t="0" r="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axresdefault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069" b="51110"/>
                          <a:stretch/>
                        </pic:blipFill>
                        <pic:spPr bwMode="auto">
                          <a:xfrm>
                            <a:off x="0" y="0"/>
                            <a:ext cx="1246874" cy="90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87973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</w:p>
          <w:p w:rsidR="00EE2C8E" w:rsidRDefault="00EE2C8E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</w:p>
          <w:p w:rsidR="00EE2C8E" w:rsidRDefault="00EE2C8E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</w:p>
          <w:p w:rsidR="00587973" w:rsidRPr="009D033E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4864" behindDoc="0" locked="0" layoutInCell="1" allowOverlap="1" wp14:anchorId="2E95A475" wp14:editId="3DD2EC01">
                  <wp:simplePos x="0" y="0"/>
                  <wp:positionH relativeFrom="margin">
                    <wp:posOffset>410957</wp:posOffset>
                  </wp:positionH>
                  <wp:positionV relativeFrom="paragraph">
                    <wp:posOffset>272453</wp:posOffset>
                  </wp:positionV>
                  <wp:extent cx="1247887" cy="1047634"/>
                  <wp:effectExtent l="0" t="0" r="0" b="635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8466dd94699e553db79fd59f7cd29e5f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732" cy="1051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033E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También pueden hacerlo con pinzas de ropa</w:t>
            </w:r>
          </w:p>
          <w:p w:rsidR="00587973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</w:p>
          <w:p w:rsidR="00587973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</w:p>
          <w:p w:rsidR="00587973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</w:p>
          <w:p w:rsidR="00587973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E151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lastRenderedPageBreak/>
              <w:t>Rec</w:t>
            </w: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uerda escribir en cuaderno amarillo con la fecha de cuando se realizó la actividad contestando:</w:t>
            </w:r>
          </w:p>
          <w:p w:rsidR="00587973" w:rsidRDefault="00A468D2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¿Cómo resultó</w:t>
            </w:r>
            <w:r w:rsidR="00587973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 la actividad?</w:t>
            </w:r>
          </w:p>
          <w:p w:rsidR="00587973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¿Con quién hizo la actividad?</w:t>
            </w:r>
          </w:p>
          <w:p w:rsidR="00587973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¿Cuánto se demoraron?</w:t>
            </w:r>
          </w:p>
          <w:p w:rsidR="00587973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¿Qué fue lo que más les costó hacer?</w:t>
            </w:r>
          </w:p>
          <w:p w:rsidR="00587973" w:rsidRDefault="00A468D2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¿Qué es lo que más les gustó</w:t>
            </w:r>
            <w:r w:rsidR="00587973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 hacer?</w:t>
            </w:r>
          </w:p>
          <w:p w:rsidR="00587973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</w:p>
          <w:p w:rsidR="00587973" w:rsidRPr="00234759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Analizar las actividades que fueron realizadas les sirve para que las próximas tareas que vienen sean mucho mejor. Utilizar nuestra imaginación nos entrega un mejor aprendizaje para nuestros niños.</w:t>
            </w:r>
          </w:p>
          <w:p w:rsidR="00587973" w:rsidRPr="00234759" w:rsidRDefault="00587973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</w:p>
        </w:tc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7973" w:rsidRDefault="00587973" w:rsidP="00587973">
            <w:pPr>
              <w:pStyle w:val="Cuerp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  <w:r w:rsidRPr="00B61BA2">
              <w:rPr>
                <w:rStyle w:val="Ninguno"/>
                <w:rFonts w:ascii="Comic Sans MS" w:hAnsi="Comic Sans MS"/>
                <w:b/>
                <w:i/>
                <w:lang w:val="es-ES_tradnl"/>
              </w:rPr>
              <w:lastRenderedPageBreak/>
              <w:t xml:space="preserve">Actividades para trabajar Ámbito: </w:t>
            </w:r>
            <w:r w:rsidR="00221D3D">
              <w:rPr>
                <w:rStyle w:val="Ninguno"/>
                <w:rFonts w:ascii="Comic Sans MS" w:hAnsi="Comic Sans MS"/>
                <w:b/>
                <w:i/>
                <w:lang w:val="es-ES_tradnl"/>
              </w:rPr>
              <w:t>desarrollo personal y</w:t>
            </w:r>
            <w:r w:rsidR="00611AA8">
              <w:rPr>
                <w:rStyle w:val="Ninguno"/>
                <w:rFonts w:ascii="Comic Sans MS" w:hAnsi="Comic Sans MS"/>
                <w:b/>
                <w:i/>
                <w:lang w:val="es-ES_tradnl"/>
              </w:rPr>
              <w:t xml:space="preserve"> social/Convivenc</w:t>
            </w:r>
            <w:r w:rsidR="00340A44">
              <w:rPr>
                <w:rStyle w:val="Ninguno"/>
                <w:rFonts w:ascii="Comic Sans MS" w:hAnsi="Comic Sans MS"/>
                <w:b/>
                <w:i/>
                <w:lang w:val="es-ES_tradnl"/>
              </w:rPr>
              <w:t>ia y ciudadanía</w:t>
            </w:r>
          </w:p>
          <w:p w:rsidR="00587973" w:rsidRDefault="00340A44" w:rsidP="00CF676F">
            <w:pPr>
              <w:pStyle w:val="Cuerpo"/>
              <w:jc w:val="center"/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  <w:t>Recordando mi sala de clases:</w:t>
            </w:r>
          </w:p>
          <w:p w:rsidR="00587973" w:rsidRDefault="00587973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Indicación para los niños (as) Niños:</w:t>
            </w:r>
          </w:p>
          <w:p w:rsidR="00340A44" w:rsidRDefault="00587973" w:rsidP="0091679D">
            <w:pPr>
              <w:pStyle w:val="Cuerpo"/>
              <w:spacing w:after="0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A realizar la actividad</w:t>
            </w:r>
          </w:p>
          <w:p w:rsidR="0091679D" w:rsidRDefault="0091679D" w:rsidP="0091679D">
            <w:pPr>
              <w:pStyle w:val="Cuerpo"/>
              <w:spacing w:after="0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</w:p>
          <w:p w:rsidR="00340A44" w:rsidRDefault="00340A44" w:rsidP="00340A44">
            <w:pPr>
              <w:pStyle w:val="Cuerpo"/>
              <w:spacing w:after="0"/>
              <w:jc w:val="center"/>
              <w:rPr>
                <w:rStyle w:val="Ninguno"/>
                <w:rFonts w:ascii="Comic Sans MS" w:hAnsi="Comic Sans MS"/>
                <w:i/>
                <w:sz w:val="20"/>
                <w:szCs w:val="20"/>
              </w:rPr>
            </w:pPr>
            <w:r w:rsidRPr="00340A44">
              <w:rPr>
                <w:rStyle w:val="Ninguno"/>
                <w:rFonts w:ascii="Comic Sans MS" w:hAnsi="Comic Sans MS"/>
                <w:i/>
                <w:sz w:val="20"/>
                <w:szCs w:val="20"/>
              </w:rPr>
              <w:t>Niños y niñas, hoy vamos a recordar</w:t>
            </w:r>
            <w:r w:rsidR="00A468D2">
              <w:rPr>
                <w:rStyle w:val="Ninguno"/>
                <w:rFonts w:ascii="Comic Sans MS" w:hAnsi="Comic Sans MS"/>
                <w:i/>
                <w:sz w:val="20"/>
                <w:szCs w:val="20"/>
              </w:rPr>
              <w:t xml:space="preserve"> nuestra sala de clases que está</w:t>
            </w:r>
            <w:r w:rsidRPr="00340A44">
              <w:rPr>
                <w:rStyle w:val="Ninguno"/>
                <w:rFonts w:ascii="Comic Sans MS" w:hAnsi="Comic Sans MS"/>
                <w:i/>
                <w:sz w:val="20"/>
                <w:szCs w:val="20"/>
              </w:rPr>
              <w:t xml:space="preserve"> en nuestra escuela ll</w:t>
            </w:r>
            <w:r w:rsidR="00152D52">
              <w:rPr>
                <w:rStyle w:val="Ninguno"/>
                <w:rFonts w:ascii="Comic Sans MS" w:hAnsi="Comic Sans MS"/>
                <w:i/>
                <w:sz w:val="20"/>
                <w:szCs w:val="20"/>
              </w:rPr>
              <w:t>amada A</w:t>
            </w:r>
            <w:r w:rsidR="00A468D2">
              <w:rPr>
                <w:rStyle w:val="Ninguno"/>
                <w:rFonts w:ascii="Comic Sans MS" w:hAnsi="Comic Sans MS"/>
                <w:i/>
                <w:sz w:val="20"/>
                <w:szCs w:val="20"/>
              </w:rPr>
              <w:t>lborada, la cual nos está</w:t>
            </w:r>
            <w:r w:rsidRPr="00340A44">
              <w:rPr>
                <w:rStyle w:val="Ninguno"/>
                <w:rFonts w:ascii="Comic Sans MS" w:hAnsi="Comic Sans MS"/>
                <w:i/>
                <w:sz w:val="20"/>
                <w:szCs w:val="20"/>
              </w:rPr>
              <w:t xml:space="preserve"> esperando para cuando volvamos.</w:t>
            </w:r>
          </w:p>
          <w:p w:rsidR="00611AA8" w:rsidRPr="00611AA8" w:rsidRDefault="00611AA8" w:rsidP="00611AA8">
            <w:pPr>
              <w:pStyle w:val="Cuerpo"/>
              <w:spacing w:after="0"/>
              <w:jc w:val="center"/>
              <w:rPr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A realizar la actividad</w:t>
            </w:r>
          </w:p>
          <w:p w:rsidR="00587973" w:rsidRDefault="00587973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87973" w:rsidRDefault="00587973" w:rsidP="00587973">
            <w:pPr>
              <w:pStyle w:val="Cuerpo"/>
              <w:spacing w:after="0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Indicaciones</w:t>
            </w: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 y sugerencias para realizar la actividad.</w:t>
            </w:r>
          </w:p>
          <w:p w:rsidR="00587973" w:rsidRDefault="00340A44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Para c</w:t>
            </w:r>
            <w:r w:rsidR="00EB2DCD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omenzar nuestra actividad, va</w:t>
            </w: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a entablar una conversación su hijo,</w:t>
            </w:r>
            <w:r w:rsidR="00EB2DCD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</w:t>
            </w:r>
            <w:proofErr w:type="gramStart"/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preguntando</w:t>
            </w:r>
            <w:proofErr w:type="gramEnd"/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por ejemplo: </w:t>
            </w:r>
          </w:p>
          <w:p w:rsidR="00340A44" w:rsidRDefault="00340A44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¿Cómo se llama tu escuela?</w:t>
            </w:r>
          </w:p>
          <w:p w:rsidR="00340A44" w:rsidRDefault="00340A44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¿Cuál es el nombre de tus tías?</w:t>
            </w:r>
          </w:p>
          <w:p w:rsidR="00340A44" w:rsidRDefault="00340A44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¿Qué te gusta de tu escuela?</w:t>
            </w:r>
          </w:p>
          <w:p w:rsidR="00340A44" w:rsidRDefault="00340A44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¿Cuál es el lugar favorito de tu escuela?</w:t>
            </w:r>
          </w:p>
          <w:p w:rsidR="00340A44" w:rsidRDefault="00340A44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340A44" w:rsidRDefault="00340A44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Posteriormente recordar algunas de las normas de la sala de clases, las cuales son: </w:t>
            </w:r>
          </w:p>
          <w:p w:rsidR="00340A44" w:rsidRDefault="00340A44" w:rsidP="00340A44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lastRenderedPageBreak/>
              <w:t>*En la sala debo caminar</w:t>
            </w:r>
          </w:p>
          <w:p w:rsidR="00340A44" w:rsidRDefault="00340A44" w:rsidP="00340A44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*Debo botar la basura al basurero</w:t>
            </w:r>
          </w:p>
          <w:p w:rsidR="00340A44" w:rsidRDefault="00340A44" w:rsidP="00340A44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*Debo escuchar a la tía y a mis compañeros cuando hablan</w:t>
            </w:r>
          </w:p>
          <w:p w:rsidR="00340A44" w:rsidRDefault="00340A44" w:rsidP="00340A44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*Debo compartir juguetes y materiales con mis compañeros</w:t>
            </w:r>
          </w:p>
          <w:p w:rsidR="00340A44" w:rsidRDefault="00340A44" w:rsidP="00340A44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*Debo hacer la fila, cuando voy al patio y cuando voy a casa</w:t>
            </w:r>
          </w:p>
          <w:p w:rsidR="00340A44" w:rsidRDefault="00340A44" w:rsidP="00340A44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*</w:t>
            </w:r>
            <w:r w:rsidR="00EB2DCD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Los niños no pelean.</w:t>
            </w:r>
          </w:p>
          <w:p w:rsidR="00EB2DCD" w:rsidRDefault="00EB2DCD" w:rsidP="00340A44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Conversar con sus hijos, sobre estas normas para la sana convivencia, escucharlos.</w:t>
            </w:r>
          </w:p>
          <w:p w:rsidR="00EB2DCD" w:rsidRDefault="00EB2DCD" w:rsidP="00340A44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EB2DCD" w:rsidRDefault="00EB2DCD" w:rsidP="00340A44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Para continuar desarrollar activid</w:t>
            </w:r>
            <w:r w:rsidR="003C6652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ad del libro Balancín (se dejará</w:t>
            </w: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imagen de la página, ya que nuestro libro no está compaginado de la misma manera que el que tienen ustedes)</w:t>
            </w:r>
          </w:p>
          <w:p w:rsidR="00EB2DCD" w:rsidRDefault="00EB2DCD" w:rsidP="00340A44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EB2DCD" w:rsidRDefault="00EB2DCD" w:rsidP="00340A44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5FB4B17C" wp14:editId="3209DB0F">
                  <wp:extent cx="2269864" cy="1734637"/>
                  <wp:effectExtent l="0" t="0" r="0" b="0"/>
                  <wp:docPr id="3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00423-170802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796" b="29004"/>
                          <a:stretch/>
                        </pic:blipFill>
                        <pic:spPr bwMode="auto">
                          <a:xfrm>
                            <a:off x="0" y="0"/>
                            <a:ext cx="2278058" cy="1740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B2DCD" w:rsidRPr="00340A44" w:rsidRDefault="00EB2DCD" w:rsidP="00340A44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87973" w:rsidRDefault="00587973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EB2DCD" w:rsidRDefault="00EB2DCD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EB2DCD" w:rsidRDefault="00EB2DCD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EB2DCD" w:rsidRDefault="00EB2DCD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91679D" w:rsidRDefault="0091679D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91679D" w:rsidRDefault="0091679D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EB2DCD" w:rsidRDefault="00EB2DCD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EB2DCD" w:rsidRDefault="00EB2DCD" w:rsidP="00EB2DCD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  <w:r w:rsidRPr="00EB2DCD">
              <w:rPr>
                <w:rStyle w:val="Ninguno"/>
                <w:rFonts w:ascii="Comic Sans MS" w:hAnsi="Comic Sans MS"/>
                <w:b/>
                <w:i/>
                <w:lang w:val="es-ES_tradnl"/>
              </w:rPr>
              <w:t>Interacción y comprensión del entorno: Pensamiento Matemático</w:t>
            </w:r>
          </w:p>
          <w:p w:rsidR="00EB2DCD" w:rsidRDefault="00EB2DCD" w:rsidP="00EB2DCD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A022D1" w:rsidRDefault="00A022D1" w:rsidP="00EB2DCD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  <w:t>Siguiendo Patrones</w:t>
            </w:r>
          </w:p>
          <w:p w:rsidR="00A022D1" w:rsidRPr="00A022D1" w:rsidRDefault="00A022D1" w:rsidP="00EB2DCD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</w:pPr>
          </w:p>
          <w:p w:rsidR="00EB2DCD" w:rsidRDefault="0091679D" w:rsidP="00EB2DCD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En la siguiente actividad, vamos a </w:t>
            </w:r>
            <w:r w:rsidR="001B08B9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ver los patro</w:t>
            </w:r>
            <w:r w:rsidR="00A022D1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nes y seguimiento se secuencias, necesitamos mucha concentración.</w:t>
            </w:r>
          </w:p>
          <w:p w:rsidR="001B08B9" w:rsidRDefault="001B08B9" w:rsidP="00EB2DCD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1B08B9" w:rsidRDefault="001B08B9" w:rsidP="001B08B9">
            <w:pPr>
              <w:pStyle w:val="Cuerpo"/>
              <w:spacing w:after="0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Indicaciones</w:t>
            </w: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 y sugerencias para realizar la actividad.</w:t>
            </w:r>
          </w:p>
          <w:p w:rsidR="001B08B9" w:rsidRDefault="001B08B9" w:rsidP="001B08B9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Para comenzar esta actividad, vamos a necesitar dos tipos de elementos con diferente forma, por </w:t>
            </w:r>
            <w:r w:rsidR="00152D52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ejemplo, perros de ropa y tapas</w:t>
            </w: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de bebida, legos y figuras de monitos, lo que ustedes quieran. La idea de esta actividad es que su hijo siga patrones de secuencias, ordenándolos según la indicación, ordenando los elementos de diferente forma</w:t>
            </w:r>
            <w:r w:rsidR="00A468D2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e</w:t>
            </w: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intercalándolos, </w:t>
            </w:r>
            <w:r w:rsidR="001B7F5F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por ejemplo: perro de ropa-tapa de bebida-perro de ropa-tapa</w:t>
            </w: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de bebida… y así hasta hacer una secuencia. Se sugiere ayudar en esta actividad al principio, indicándole que irá primero, que irá después.</w:t>
            </w:r>
          </w:p>
          <w:p w:rsidR="001B08B9" w:rsidRDefault="001B08B9" w:rsidP="001B08B9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1B08B9" w:rsidRDefault="001B08B9" w:rsidP="001B08B9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Les dejo una imagen para que se puedan guiar.</w:t>
            </w:r>
          </w:p>
          <w:p w:rsidR="001B08B9" w:rsidRDefault="001B08B9" w:rsidP="001B08B9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3F258F56" wp14:editId="1EF8BB9F">
                  <wp:extent cx="2215909" cy="1426080"/>
                  <wp:effectExtent l="0" t="0" r="0" b="3175"/>
                  <wp:docPr id="32" name="Imagen 32" descr="Ideas para enseñar series y patrones a niños de preescolar | Jueg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deas para enseñar series y patrones a niños de preescolar | Jueg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063" cy="1426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8B9" w:rsidRDefault="001B08B9" w:rsidP="001B08B9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1B08B9" w:rsidRDefault="001B08B9" w:rsidP="001B08B9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Se sugiere repetir la actividad por lo menos dos veces.</w:t>
            </w:r>
          </w:p>
          <w:p w:rsidR="001B08B9" w:rsidRDefault="001B08B9" w:rsidP="001B08B9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1B08B9" w:rsidRDefault="001B08B9" w:rsidP="001B08B9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Para terminar, realizaremos una actividad </w:t>
            </w:r>
            <w:r w:rsidR="003C6652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en el libro Balancín. (se dejará</w:t>
            </w: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imagen de la página, ya que nuestro libro no está compaginado de la misma manera que el que tienen ustedes)</w:t>
            </w:r>
          </w:p>
          <w:p w:rsidR="001B08B9" w:rsidRDefault="001B08B9" w:rsidP="001B08B9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1B08B9" w:rsidRDefault="001B08B9" w:rsidP="001B08B9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47429362" wp14:editId="601D0186">
                  <wp:extent cx="2083521" cy="1710465"/>
                  <wp:effectExtent l="0" t="0" r="0" b="4445"/>
                  <wp:docPr id="3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00423-170537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9" t="34572" b="29679"/>
                          <a:stretch/>
                        </pic:blipFill>
                        <pic:spPr bwMode="auto">
                          <a:xfrm>
                            <a:off x="0" y="0"/>
                            <a:ext cx="2091031" cy="1716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08B9" w:rsidRPr="00EB2DCD" w:rsidRDefault="001B08B9" w:rsidP="001B08B9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87973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E151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Rec</w:t>
            </w: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uerda escribir en cuaderno amarillo con la fecha de cuando se realizó la actividad contestando:</w:t>
            </w:r>
          </w:p>
          <w:p w:rsidR="00587973" w:rsidRDefault="00A468D2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¿Cómo resultó</w:t>
            </w:r>
            <w:r w:rsidR="00587973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 la actividad?</w:t>
            </w:r>
          </w:p>
          <w:p w:rsidR="00587973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lastRenderedPageBreak/>
              <w:t>¿Con quién hizo la actividad?</w:t>
            </w:r>
          </w:p>
          <w:p w:rsidR="00587973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¿Cuánto se demoraron?</w:t>
            </w:r>
          </w:p>
          <w:p w:rsidR="00587973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¿Qué fue lo que más les costó hacer?</w:t>
            </w:r>
          </w:p>
          <w:p w:rsidR="00587973" w:rsidRDefault="003C6652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¿Qué es lo que más les gustó</w:t>
            </w:r>
            <w:r w:rsidR="00587973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 hacer?</w:t>
            </w:r>
          </w:p>
          <w:p w:rsidR="00587973" w:rsidRPr="00234759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Analizar las actividades que fueron realizadas les sirve para que las próximas tareas que vienen sean mucho mejor. Utilizar nuestra imaginación nos entrega un mejor aprendizaje para nuestros niños.</w:t>
            </w:r>
          </w:p>
          <w:p w:rsidR="00587973" w:rsidRPr="004F7CAE" w:rsidRDefault="00587973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7973" w:rsidRPr="004F7CAE" w:rsidRDefault="00587973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  <w:r w:rsidRPr="004F7CAE">
              <w:rPr>
                <w:rStyle w:val="Ninguno"/>
                <w:rFonts w:ascii="Comic Sans MS" w:hAnsi="Comic Sans MS"/>
                <w:b/>
                <w:i/>
                <w:lang w:val="es-ES_tradnl"/>
              </w:rPr>
              <w:lastRenderedPageBreak/>
              <w:t>Actividades para trabajar</w:t>
            </w:r>
          </w:p>
          <w:p w:rsidR="00587973" w:rsidRPr="004F7CAE" w:rsidRDefault="00587973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  <w:r w:rsidRPr="004F7CAE">
              <w:rPr>
                <w:rStyle w:val="Ninguno"/>
                <w:rFonts w:ascii="Comic Sans MS" w:hAnsi="Comic Sans MS"/>
                <w:b/>
                <w:i/>
                <w:lang w:val="es-ES_tradnl"/>
              </w:rPr>
              <w:t>Ámbito: Comunicación integral</w:t>
            </w:r>
          </w:p>
          <w:p w:rsidR="00587973" w:rsidRPr="004F7CAE" w:rsidRDefault="00611AA8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lang w:val="es-ES_tradnl"/>
              </w:rPr>
              <w:t xml:space="preserve">Lenguaje verbal </w:t>
            </w:r>
          </w:p>
          <w:p w:rsidR="00587973" w:rsidRPr="004F7CAE" w:rsidRDefault="00587973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</w:p>
          <w:p w:rsidR="00587973" w:rsidRPr="00B15ADE" w:rsidRDefault="00611AA8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  <w:t>Segmentando palabras:</w:t>
            </w:r>
          </w:p>
          <w:p w:rsidR="00587973" w:rsidRDefault="00587973" w:rsidP="00587973">
            <w:pPr>
              <w:pStyle w:val="Cuerpo"/>
              <w:spacing w:after="0" w:line="240" w:lineRule="auto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87973" w:rsidRDefault="00587973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Indicación para los niños (as) Niños:</w:t>
            </w:r>
          </w:p>
          <w:p w:rsidR="00611AA8" w:rsidRDefault="00611AA8" w:rsidP="00611AA8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i/>
                <w:sz w:val="20"/>
                <w:szCs w:val="20"/>
                <w:lang w:val="es-ES_tradnl"/>
              </w:rPr>
              <w:t>Niños y niñas, Hola, hoy día jueves vamos a realizar una actividad de segmentación de las palabras, utilizando nuestras manitos y nuestros pies.</w:t>
            </w:r>
          </w:p>
          <w:p w:rsidR="00587973" w:rsidRDefault="00587973" w:rsidP="00587973">
            <w:pPr>
              <w:pStyle w:val="Cuerpo"/>
              <w:spacing w:after="0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A realizar la actividad</w:t>
            </w:r>
          </w:p>
          <w:p w:rsidR="00611AA8" w:rsidRPr="00D940C5" w:rsidRDefault="00611AA8" w:rsidP="00587973">
            <w:pPr>
              <w:pStyle w:val="Cuerpo"/>
              <w:spacing w:after="0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</w:p>
          <w:p w:rsidR="00587973" w:rsidRPr="0078351C" w:rsidRDefault="00587973" w:rsidP="00587973">
            <w:pPr>
              <w:pStyle w:val="Cuerpo"/>
              <w:spacing w:after="0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Indicaciones y sugerencias para realizarla: </w:t>
            </w:r>
          </w:p>
          <w:p w:rsidR="00587973" w:rsidRPr="002D7C5A" w:rsidRDefault="00587973" w:rsidP="00587973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noProof/>
                <w:sz w:val="20"/>
                <w:szCs w:val="20"/>
                <w:lang w:val="es-CL" w:eastAsia="en-US"/>
              </w:rPr>
            </w:pPr>
          </w:p>
          <w:p w:rsidR="00587973" w:rsidRDefault="00611AA8" w:rsidP="00611AA8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Para realizar la actividad de segmentación silábica, solamente vamos a necesitar aplaudir y saltar. Vamos a utilizar palabras relacionadas con el proyecto de este mes: El Mar.</w:t>
            </w:r>
          </w:p>
          <w:p w:rsidR="00611AA8" w:rsidRDefault="00611AA8" w:rsidP="00611AA8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Para comenzar vamos a aplaudir segmentando las siguientes palabras en sílabas. Por ejemplo: TI-BU-RÓN, por lo </w:t>
            </w:r>
            <w:proofErr w:type="gramStart"/>
            <w:r>
              <w:rPr>
                <w:rFonts w:ascii="Comic Sans MS" w:hAnsi="Comic Sans MS"/>
                <w:sz w:val="20"/>
                <w:szCs w:val="20"/>
                <w:lang w:val="es-ES_tradnl"/>
              </w:rPr>
              <w:t>tanto</w:t>
            </w:r>
            <w:proofErr w:type="gramEnd"/>
            <w:r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 son 3 aplausos, al mismo tiempo que van diciendo las sílabas se va aplaudiendo.</w:t>
            </w:r>
          </w:p>
          <w:p w:rsidR="00611AA8" w:rsidRDefault="00611AA8" w:rsidP="00611AA8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lastRenderedPageBreak/>
              <w:t>Las palabras para realizar este ejercicio con las manos serán:</w:t>
            </w:r>
          </w:p>
          <w:p w:rsidR="00611AA8" w:rsidRDefault="00611AA8" w:rsidP="00611AA8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*Mar *Pulpo *Medusa *Tiburón.</w:t>
            </w:r>
          </w:p>
          <w:p w:rsidR="00611AA8" w:rsidRDefault="00611AA8" w:rsidP="00611AA8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Realizar este ejercicio </w:t>
            </w:r>
            <w:r w:rsidR="002A1A0D">
              <w:rPr>
                <w:rFonts w:ascii="Comic Sans MS" w:hAnsi="Comic Sans MS"/>
                <w:sz w:val="20"/>
                <w:szCs w:val="20"/>
                <w:lang w:val="es-ES_tradnl"/>
              </w:rPr>
              <w:t>con aplausos, al menos 2 veces. E</w:t>
            </w: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s de gran importancia realizarlo acompañando a su hijo (a) en los aplausos. (no es necesario contar las sílabas, lo importante es que se den los aplausos correspondientes)</w:t>
            </w:r>
          </w:p>
          <w:p w:rsidR="00611AA8" w:rsidRDefault="00611AA8" w:rsidP="00611AA8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A </w:t>
            </w:r>
            <w:r w:rsidR="003C6652">
              <w:rPr>
                <w:rFonts w:ascii="Comic Sans MS" w:hAnsi="Comic Sans MS"/>
                <w:sz w:val="20"/>
                <w:szCs w:val="20"/>
                <w:lang w:val="es-ES_tradnl"/>
              </w:rPr>
              <w:t>continuación,</w:t>
            </w:r>
            <w:r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 mediante saltos haremos la misma actividad, </w:t>
            </w:r>
            <w:r w:rsidR="003C6652">
              <w:rPr>
                <w:rFonts w:ascii="Comic Sans MS" w:hAnsi="Comic Sans MS"/>
                <w:sz w:val="20"/>
                <w:szCs w:val="20"/>
                <w:lang w:val="es-ES_tradnl"/>
              </w:rPr>
              <w:t>un salto por cada sílaba</w:t>
            </w: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, de igual manera como lo hicieron con los aplausos.</w:t>
            </w:r>
          </w:p>
          <w:p w:rsidR="00611AA8" w:rsidRDefault="00611AA8" w:rsidP="00611AA8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Las palabras para realizar este ejercicio serán:</w:t>
            </w:r>
          </w:p>
          <w:p w:rsidR="00611AA8" w:rsidRDefault="00A022D1" w:rsidP="00611AA8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*Cangrejo * estrella * ballena * foca *delfín.</w:t>
            </w:r>
          </w:p>
          <w:p w:rsidR="00A022D1" w:rsidRDefault="00A022D1" w:rsidP="00611AA8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Realizar este ejercicio al menos dos veces.</w:t>
            </w:r>
          </w:p>
          <w:p w:rsidR="00A022D1" w:rsidRDefault="00A022D1" w:rsidP="00611AA8">
            <w:pPr>
              <w:pStyle w:val="Cuerp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Para finaliza</w:t>
            </w:r>
            <w:r w:rsidR="002A1A0D">
              <w:rPr>
                <w:rFonts w:ascii="Comic Sans MS" w:hAnsi="Comic Sans MS"/>
                <w:sz w:val="20"/>
                <w:szCs w:val="20"/>
                <w:lang w:val="es-ES_tradnl"/>
              </w:rPr>
              <w:t>r desarrollar página del libro B</w:t>
            </w:r>
            <w:r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alancín </w:t>
            </w:r>
            <w:r w:rsidR="003C6652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(se dejará ima</w:t>
            </w: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gen de la página, ya que nuestro libro no está compaginado de la misma manera que el que tienen ustedes)</w:t>
            </w:r>
          </w:p>
          <w:p w:rsidR="00A022D1" w:rsidRDefault="00A022D1" w:rsidP="00A022D1">
            <w:pPr>
              <w:pStyle w:val="Cuerpo"/>
              <w:jc w:val="center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val="es-ES" w:eastAsia="es-ES"/>
              </w:rPr>
              <w:lastRenderedPageBreak/>
              <w:drawing>
                <wp:inline distT="0" distB="0" distL="0" distR="0" wp14:anchorId="53D0533C" wp14:editId="7A1611AA">
                  <wp:extent cx="2071063" cy="1592132"/>
                  <wp:effectExtent l="0" t="0" r="5715" b="8255"/>
                  <wp:docPr id="3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00423-170727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29" b="43157"/>
                          <a:stretch/>
                        </pic:blipFill>
                        <pic:spPr bwMode="auto">
                          <a:xfrm>
                            <a:off x="0" y="0"/>
                            <a:ext cx="2077422" cy="1597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11AA8" w:rsidRDefault="00611AA8" w:rsidP="00611AA8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A022D1" w:rsidRDefault="00A022D1" w:rsidP="00A022D1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  <w:r w:rsidRPr="00EB2DCD">
              <w:rPr>
                <w:rStyle w:val="Ninguno"/>
                <w:rFonts w:ascii="Comic Sans MS" w:hAnsi="Comic Sans MS"/>
                <w:b/>
                <w:i/>
                <w:lang w:val="es-ES_tradnl"/>
              </w:rPr>
              <w:t>Interacción y comprensión del</w:t>
            </w:r>
            <w:r>
              <w:rPr>
                <w:rStyle w:val="Ninguno"/>
                <w:rFonts w:ascii="Comic Sans MS" w:hAnsi="Comic Sans MS"/>
                <w:b/>
                <w:i/>
                <w:lang w:val="es-ES_tradnl"/>
              </w:rPr>
              <w:t xml:space="preserve"> entorno: Exploración del mundo natural</w:t>
            </w:r>
          </w:p>
          <w:p w:rsidR="00A022D1" w:rsidRDefault="00A022D1" w:rsidP="00A022D1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</w:p>
          <w:p w:rsidR="00157B85" w:rsidRPr="00157B85" w:rsidRDefault="00157B85" w:rsidP="00A022D1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</w:pPr>
            <w:r w:rsidRPr="00157B85"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  <w:t>Recordando en qué estación estamos:</w:t>
            </w:r>
            <w:r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  <w:br/>
            </w:r>
          </w:p>
          <w:p w:rsidR="00A022D1" w:rsidRDefault="00A022D1" w:rsidP="00A022D1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En la siguiente actividad vamos a recordar en que estación del año estamos. Mucha atención</w:t>
            </w:r>
            <w:r w:rsidR="00157B85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.</w:t>
            </w:r>
          </w:p>
          <w:p w:rsidR="00A022D1" w:rsidRDefault="00A022D1" w:rsidP="00A022D1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A022D1" w:rsidRPr="00A022D1" w:rsidRDefault="00A022D1" w:rsidP="00A022D1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A022D1" w:rsidRDefault="00A022D1" w:rsidP="00A022D1">
            <w:pPr>
              <w:pStyle w:val="Cuerpo"/>
              <w:spacing w:after="0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Indicaciones</w:t>
            </w: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 y sugerencias para realizar la actividad.</w:t>
            </w:r>
          </w:p>
          <w:p w:rsidR="00A022D1" w:rsidRDefault="00A022D1" w:rsidP="00611AA8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Para comenzar esta actividad, vamos a</w:t>
            </w:r>
            <w:r w:rsidR="00157B85"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 activar conocimientos previos, realizando las siguientes preguntas:</w:t>
            </w:r>
          </w:p>
          <w:p w:rsidR="00157B85" w:rsidRDefault="00157B85" w:rsidP="00611AA8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¿En qué estación del año estamos?</w:t>
            </w:r>
          </w:p>
          <w:p w:rsidR="00157B85" w:rsidRDefault="00157B85" w:rsidP="00611AA8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¿</w:t>
            </w:r>
            <w:r w:rsidR="003346E3"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Qué </w:t>
            </w:r>
            <w:proofErr w:type="gramStart"/>
            <w:r w:rsidR="003346E3">
              <w:rPr>
                <w:rFonts w:ascii="Comic Sans MS" w:hAnsi="Comic Sans MS"/>
                <w:sz w:val="20"/>
                <w:szCs w:val="20"/>
                <w:lang w:val="es-ES_tradnl"/>
              </w:rPr>
              <w:t>le</w:t>
            </w:r>
            <w:proofErr w:type="gramEnd"/>
            <w:r w:rsidR="003346E3"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 pasa a los arbolitos en O</w:t>
            </w: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toño?</w:t>
            </w:r>
          </w:p>
          <w:p w:rsidR="00157B85" w:rsidRDefault="00157B85" w:rsidP="00611AA8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¿Qué ropa debo ocupar en esta estación?</w:t>
            </w:r>
          </w:p>
          <w:p w:rsidR="00157B85" w:rsidRDefault="00157B85" w:rsidP="00611AA8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lastRenderedPageBreak/>
              <w:t xml:space="preserve">Se sugiere ayudar a responder si el niño no logra hacerlo, motivándolo </w:t>
            </w:r>
            <w:r w:rsidR="003346E3"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a </w:t>
            </w:r>
            <w:bookmarkStart w:id="0" w:name="_GoBack"/>
            <w:bookmarkEnd w:id="0"/>
            <w:r>
              <w:rPr>
                <w:rFonts w:ascii="Comic Sans MS" w:hAnsi="Comic Sans MS"/>
                <w:sz w:val="20"/>
                <w:szCs w:val="20"/>
                <w:lang w:val="es-ES_tradnl"/>
              </w:rPr>
              <w:t>que mire a su alrededor, los árboles, el cielo, etc.</w:t>
            </w:r>
          </w:p>
          <w:p w:rsidR="00157B85" w:rsidRDefault="00157B85" w:rsidP="00611AA8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Escuchar canción del otoño, inventando mímicas.</w:t>
            </w:r>
          </w:p>
          <w:p w:rsidR="00157B85" w:rsidRPr="00A468D2" w:rsidRDefault="00CD02B4" w:rsidP="00611AA8">
            <w:pPr>
              <w:pStyle w:val="Cuerpo"/>
              <w:jc w:val="both"/>
              <w:rPr>
                <w:rFonts w:ascii="Comic Sans MS" w:eastAsia="Arial Unicode MS" w:hAnsi="Comic Sans MS" w:cs="Times New Roman"/>
                <w:color w:val="auto"/>
                <w:sz w:val="20"/>
                <w:szCs w:val="20"/>
                <w:lang w:val="es-ES_tradnl" w:eastAsia="en-US"/>
              </w:rPr>
            </w:pPr>
            <w:hyperlink r:id="rId24" w:history="1">
              <w:r w:rsidR="00157B85" w:rsidRPr="00A468D2">
                <w:rPr>
                  <w:rFonts w:ascii="Comic Sans MS" w:eastAsia="Arial Unicode MS" w:hAnsi="Comic Sans MS" w:cs="Times New Roman"/>
                  <w:color w:val="0000FF"/>
                  <w:sz w:val="20"/>
                  <w:szCs w:val="20"/>
                  <w:u w:val="single"/>
                  <w:lang w:val="es-ES_tradnl" w:eastAsia="en-US"/>
                </w:rPr>
                <w:t>https://www.youtube.com/watch?v=WU__Y_XPgkM</w:t>
              </w:r>
            </w:hyperlink>
          </w:p>
          <w:p w:rsidR="00157B85" w:rsidRDefault="00157B85" w:rsidP="00611AA8">
            <w:pPr>
              <w:pStyle w:val="Cuerp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 w:rsidRPr="00A468D2">
              <w:rPr>
                <w:rFonts w:ascii="Comic Sans MS" w:eastAsia="Arial Unicode MS" w:hAnsi="Comic Sans MS" w:cs="Times New Roman"/>
                <w:color w:val="auto"/>
                <w:sz w:val="20"/>
                <w:szCs w:val="20"/>
                <w:lang w:val="es-CL" w:eastAsia="en-US"/>
              </w:rPr>
              <w:t xml:space="preserve">Para finalizar, completar página del libro Balancín. </w:t>
            </w:r>
            <w:r w:rsidR="003C6652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(se dejará </w:t>
            </w: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imagen de la página, ya que nuestro libro no está compaginado de la misma manera que el que tienen ustedes)</w:t>
            </w:r>
          </w:p>
          <w:p w:rsidR="00157B85" w:rsidRDefault="00157B85" w:rsidP="00611AA8">
            <w:pPr>
              <w:pStyle w:val="Cuerpo"/>
              <w:jc w:val="both"/>
              <w:rPr>
                <w:rFonts w:ascii="Comic Sans MS" w:eastAsia="Arial Unicode MS" w:hAnsi="Comic Sans MS" w:cs="Times New Roman"/>
                <w:color w:val="auto"/>
                <w:sz w:val="20"/>
                <w:szCs w:val="20"/>
                <w:lang w:val="en-US" w:eastAsia="en-US"/>
              </w:rPr>
            </w:pPr>
            <w:r>
              <w:rPr>
                <w:rFonts w:ascii="Comic Sans MS" w:eastAsia="Arial Unicode MS" w:hAnsi="Comic Sans MS" w:cs="Times New Roman"/>
                <w:noProof/>
                <w:color w:val="auto"/>
                <w:sz w:val="20"/>
                <w:szCs w:val="20"/>
                <w:lang w:val="es-ES" w:eastAsia="es-ES"/>
              </w:rPr>
              <w:drawing>
                <wp:inline distT="0" distB="0" distL="0" distR="0" wp14:anchorId="3BB0A40A" wp14:editId="0291E216">
                  <wp:extent cx="2273935" cy="1643743"/>
                  <wp:effectExtent l="0" t="0" r="0" b="0"/>
                  <wp:docPr id="3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00423-170628.pn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25" b="36735"/>
                          <a:stretch/>
                        </pic:blipFill>
                        <pic:spPr bwMode="auto">
                          <a:xfrm>
                            <a:off x="0" y="0"/>
                            <a:ext cx="2273935" cy="1643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57B85" w:rsidRPr="00157B85" w:rsidRDefault="00157B85" w:rsidP="00611AA8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157B85" w:rsidRDefault="00157B85" w:rsidP="00157B85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E151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Rec</w:t>
            </w: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uerda escribir en cuaderno amarillo con la fecha de cuando se realizó la actividad contestando:</w:t>
            </w:r>
          </w:p>
          <w:p w:rsidR="00157B85" w:rsidRDefault="003C6652" w:rsidP="00157B85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¿Cómo resultó</w:t>
            </w:r>
            <w:r w:rsidR="00157B8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 la actividad?</w:t>
            </w:r>
          </w:p>
          <w:p w:rsidR="00157B85" w:rsidRDefault="00157B85" w:rsidP="00157B85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¿Con quién hizo la actividad?</w:t>
            </w:r>
          </w:p>
          <w:p w:rsidR="00157B85" w:rsidRDefault="00157B85" w:rsidP="00157B85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lastRenderedPageBreak/>
              <w:t>¿Cuánto se demoraron?</w:t>
            </w:r>
          </w:p>
          <w:p w:rsidR="00157B85" w:rsidRDefault="00157B85" w:rsidP="00157B85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¿Qué fue lo que más les costó hacer?</w:t>
            </w:r>
          </w:p>
          <w:p w:rsidR="00157B85" w:rsidRDefault="003C6652" w:rsidP="00157B85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¿Qué es lo que más les gustó</w:t>
            </w:r>
            <w:r w:rsidR="00157B8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 hacer?</w:t>
            </w:r>
          </w:p>
          <w:p w:rsidR="00157B85" w:rsidRPr="00234759" w:rsidRDefault="00157B85" w:rsidP="00157B85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Analizar las actividades que fueron realizadas les sirve para que las próximas tareas que vienen sean mucho mejor. Utilizar nuestra imaginación nos entrega un mejor aprendizaje para nuestros niños.</w:t>
            </w:r>
          </w:p>
          <w:p w:rsidR="00157B85" w:rsidRPr="00611AA8" w:rsidRDefault="00157B85" w:rsidP="00157B85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</w:p>
        </w:tc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7973" w:rsidRDefault="00112047" w:rsidP="00112047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  <w:r w:rsidRPr="00B61BA2">
              <w:rPr>
                <w:rStyle w:val="Ninguno"/>
                <w:rFonts w:ascii="Comic Sans MS" w:hAnsi="Comic Sans MS"/>
                <w:b/>
                <w:i/>
                <w:lang w:val="es-ES_tradnl"/>
              </w:rPr>
              <w:lastRenderedPageBreak/>
              <w:t>Actividades para trabajar Ámbito: Intera</w:t>
            </w:r>
            <w:r>
              <w:rPr>
                <w:rStyle w:val="Ninguno"/>
                <w:rFonts w:ascii="Comic Sans MS" w:hAnsi="Comic Sans MS"/>
                <w:b/>
                <w:i/>
                <w:lang w:val="es-ES_tradnl"/>
              </w:rPr>
              <w:t xml:space="preserve">cción y comprensión del entorno: Pensamiento matemático </w:t>
            </w:r>
          </w:p>
          <w:p w:rsidR="00112047" w:rsidRDefault="00112047" w:rsidP="00112047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</w:p>
          <w:p w:rsidR="00112047" w:rsidRDefault="00112047" w:rsidP="00112047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</w:pPr>
            <w:r w:rsidRPr="00112047"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  <w:t>Jugando a saber dónde hay más y menos</w:t>
            </w:r>
            <w:r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  <w:t>.</w:t>
            </w:r>
          </w:p>
          <w:p w:rsidR="00112047" w:rsidRDefault="00112047" w:rsidP="00112047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</w:pPr>
          </w:p>
          <w:p w:rsidR="00112047" w:rsidRDefault="00112047" w:rsidP="00112047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Indicación para los niños (as) Niños:</w:t>
            </w:r>
          </w:p>
          <w:p w:rsidR="00112047" w:rsidRDefault="00112047" w:rsidP="00112047">
            <w:pPr>
              <w:pStyle w:val="Cuerpo"/>
              <w:spacing w:after="0" w:line="240" w:lineRule="auto"/>
              <w:jc w:val="center"/>
              <w:rPr>
                <w:rFonts w:ascii="Comic Sans MS" w:hAnsi="Comic Sans MS"/>
                <w:i/>
                <w:sz w:val="20"/>
                <w:szCs w:val="20"/>
                <w:lang w:val="es-ES_tradnl"/>
              </w:rPr>
            </w:pPr>
            <w:r w:rsidRPr="00112047">
              <w:rPr>
                <w:rFonts w:ascii="Comic Sans MS" w:hAnsi="Comic Sans MS"/>
                <w:i/>
                <w:sz w:val="20"/>
                <w:szCs w:val="20"/>
                <w:lang w:val="es-ES_tradnl"/>
              </w:rPr>
              <w:t>Hola niños y niñas, llegamos al último día de la semana y hoy vamos a jugar, te invito a abrir tus ojos y que tus oídos estén muy atentos para la siguiente actividad.</w:t>
            </w:r>
          </w:p>
          <w:p w:rsidR="00112047" w:rsidRDefault="00112047" w:rsidP="00112047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A realizar la actividad</w:t>
            </w:r>
          </w:p>
          <w:p w:rsidR="00112047" w:rsidRDefault="00112047" w:rsidP="00112047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</w:p>
          <w:p w:rsidR="00112047" w:rsidRPr="0078351C" w:rsidRDefault="00112047" w:rsidP="00112047">
            <w:pPr>
              <w:pStyle w:val="Cuerpo"/>
              <w:spacing w:after="0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Indicaciones y sugerencias para realizarla: </w:t>
            </w:r>
          </w:p>
          <w:p w:rsidR="00112047" w:rsidRDefault="00112047" w:rsidP="00112047">
            <w:pPr>
              <w:pStyle w:val="Cuerpo"/>
              <w:spacing w:after="0" w:line="240" w:lineRule="auto"/>
              <w:jc w:val="center"/>
              <w:rPr>
                <w:rFonts w:ascii="Comic Sans MS" w:hAnsi="Comic Sans MS"/>
                <w:i/>
                <w:sz w:val="20"/>
                <w:szCs w:val="20"/>
                <w:lang w:val="es-ES_tradnl"/>
              </w:rPr>
            </w:pPr>
          </w:p>
          <w:p w:rsidR="00112047" w:rsidRDefault="00112047" w:rsidP="00112047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Para realizar esta actividad, vamos a necesitar semillas o arena, tierra, juguetes, legos, entre otros.</w:t>
            </w:r>
          </w:p>
          <w:p w:rsidR="00112047" w:rsidRDefault="00112047" w:rsidP="00112047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Con los elementos que tengan vamos a colocar dos montones, uno donde hay más y otro donde hay menos. Par</w:t>
            </w:r>
            <w:r w:rsidR="00997608">
              <w:rPr>
                <w:rFonts w:ascii="Comic Sans MS" w:hAnsi="Comic Sans MS"/>
                <w:sz w:val="20"/>
                <w:szCs w:val="20"/>
                <w:lang w:val="es-ES_tradnl"/>
              </w:rPr>
              <w:t>a comenzar preguntar</w:t>
            </w:r>
            <w:r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 a su hijo</w:t>
            </w:r>
            <w:r w:rsidR="00997608"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 (a)</w:t>
            </w:r>
            <w:r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 ¿Dónde hay más? ¿Dónde hay menos? Luego cambian la posición de los montones y realizan la misma pregunta. Pueden realizar esta actividad </w:t>
            </w:r>
            <w:r>
              <w:rPr>
                <w:rFonts w:ascii="Comic Sans MS" w:hAnsi="Comic Sans MS"/>
                <w:sz w:val="20"/>
                <w:szCs w:val="20"/>
                <w:lang w:val="es-ES_tradnl"/>
              </w:rPr>
              <w:lastRenderedPageBreak/>
              <w:t>cambiando los elementos que están utilizando en los montones. Cuando su hijo ya este contestando de manera correcta, cambiamos las acciones y le pedimos que en un montón ponga más y en otro menos y realiza las mismas preguntas realizadas anteriormente.</w:t>
            </w:r>
          </w:p>
          <w:p w:rsidR="00112047" w:rsidRDefault="00112047" w:rsidP="00112047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Realizar la actividad las veces que sea necesario.</w:t>
            </w:r>
          </w:p>
          <w:p w:rsidR="00112047" w:rsidRDefault="00112047" w:rsidP="00112047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112047" w:rsidRDefault="00866E69" w:rsidP="00866E69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  <w:r w:rsidRPr="00286555">
              <w:rPr>
                <w:rStyle w:val="Ninguno"/>
                <w:rFonts w:ascii="Comic Sans MS" w:hAnsi="Comic Sans MS"/>
                <w:b/>
                <w:i/>
                <w:lang w:val="es-ES_tradnl"/>
              </w:rPr>
              <w:t>Actividades para trabajar Ámbito: Desarrollo personal y social/corporalidad y movimiento</w:t>
            </w:r>
          </w:p>
          <w:p w:rsidR="00866E69" w:rsidRDefault="00866E69" w:rsidP="00866E69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</w:p>
          <w:p w:rsidR="00866E69" w:rsidRDefault="00866E69" w:rsidP="00866E69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</w:rPr>
              <w:t>En la siguiente actividad vamos a necesitar música y mover nuestro cuerpo. Vamos  a terminar la semana bailando al ritmo de la música de los animales del mar.</w:t>
            </w:r>
          </w:p>
          <w:p w:rsidR="00866E69" w:rsidRDefault="00866E69" w:rsidP="00866E69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</w:rPr>
            </w:pPr>
          </w:p>
          <w:p w:rsidR="00866E69" w:rsidRDefault="00866E69" w:rsidP="00866E69">
            <w:pPr>
              <w:pStyle w:val="Cuerpo"/>
              <w:spacing w:after="0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Indicaciones</w:t>
            </w: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 y sugerencias para realizar la actividad.</w:t>
            </w:r>
          </w:p>
          <w:p w:rsidR="00866E69" w:rsidRDefault="00866E69" w:rsidP="00866E69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866E69" w:rsidRDefault="00866E69" w:rsidP="00866E69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Para esta actividad se sugiere utilizar las canciones </w:t>
            </w:r>
            <w:proofErr w:type="gramStart"/>
            <w:r>
              <w:rPr>
                <w:rFonts w:ascii="Comic Sans MS" w:hAnsi="Comic Sans MS"/>
                <w:sz w:val="20"/>
                <w:szCs w:val="20"/>
                <w:lang w:val="es-ES_tradnl"/>
              </w:rPr>
              <w:t>de los link</w:t>
            </w:r>
            <w:proofErr w:type="gramEnd"/>
            <w:r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 que vienen a continuación.</w:t>
            </w:r>
          </w:p>
          <w:p w:rsidR="00866E69" w:rsidRDefault="00866E69" w:rsidP="00866E69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La idea de esta actividad es que bailen de manera libre al ritmo de la música, inventando diferentes pasos, mímicas, entre otros. Acompañar durante esta actividad.</w:t>
            </w:r>
          </w:p>
          <w:p w:rsidR="00866E69" w:rsidRDefault="00866E69" w:rsidP="00866E69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866E69" w:rsidRPr="00A468D2" w:rsidRDefault="00CD02B4" w:rsidP="00866E69">
            <w:pPr>
              <w:pStyle w:val="Cuerpo"/>
              <w:spacing w:after="0" w:line="240" w:lineRule="auto"/>
              <w:jc w:val="both"/>
              <w:rPr>
                <w:rFonts w:ascii="Comic Sans MS" w:eastAsia="Arial Unicode MS" w:hAnsi="Comic Sans MS" w:cs="Times New Roman"/>
                <w:color w:val="auto"/>
                <w:sz w:val="20"/>
                <w:szCs w:val="20"/>
                <w:lang w:val="es-CL" w:eastAsia="en-US"/>
              </w:rPr>
            </w:pPr>
            <w:hyperlink r:id="rId26" w:history="1">
              <w:r w:rsidR="00866E69" w:rsidRPr="00A468D2">
                <w:rPr>
                  <w:rFonts w:ascii="Comic Sans MS" w:eastAsia="Arial Unicode MS" w:hAnsi="Comic Sans MS" w:cs="Times New Roman"/>
                  <w:color w:val="0000FF"/>
                  <w:sz w:val="20"/>
                  <w:szCs w:val="20"/>
                  <w:u w:val="single"/>
                  <w:lang w:val="es-CL" w:eastAsia="en-US"/>
                </w:rPr>
                <w:t>https://www.youtube.com/watch?v=omkpNvrOJVE</w:t>
              </w:r>
            </w:hyperlink>
          </w:p>
          <w:p w:rsidR="00866E69" w:rsidRPr="00A468D2" w:rsidRDefault="00866E69" w:rsidP="00866E69">
            <w:pPr>
              <w:pStyle w:val="Cuerpo"/>
              <w:spacing w:after="0" w:line="240" w:lineRule="auto"/>
              <w:jc w:val="both"/>
              <w:rPr>
                <w:rFonts w:ascii="Comic Sans MS" w:eastAsia="Arial Unicode MS" w:hAnsi="Comic Sans MS" w:cs="Times New Roman"/>
                <w:color w:val="auto"/>
                <w:sz w:val="20"/>
                <w:szCs w:val="20"/>
                <w:lang w:val="es-CL" w:eastAsia="en-US"/>
              </w:rPr>
            </w:pPr>
          </w:p>
          <w:p w:rsidR="00866E69" w:rsidRPr="00A468D2" w:rsidRDefault="00CD02B4" w:rsidP="00866E69">
            <w:pPr>
              <w:pStyle w:val="Cuerpo"/>
              <w:spacing w:after="0" w:line="240" w:lineRule="auto"/>
              <w:jc w:val="both"/>
              <w:rPr>
                <w:rFonts w:ascii="Comic Sans MS" w:eastAsia="Arial Unicode MS" w:hAnsi="Comic Sans MS" w:cs="Times New Roman"/>
                <w:color w:val="auto"/>
                <w:sz w:val="20"/>
                <w:szCs w:val="20"/>
                <w:lang w:val="es-CL" w:eastAsia="en-US"/>
              </w:rPr>
            </w:pPr>
            <w:hyperlink r:id="rId27" w:history="1">
              <w:r w:rsidR="00866E69" w:rsidRPr="00A468D2">
                <w:rPr>
                  <w:rFonts w:ascii="Comic Sans MS" w:eastAsia="Arial Unicode MS" w:hAnsi="Comic Sans MS" w:cs="Times New Roman"/>
                  <w:color w:val="0000FF"/>
                  <w:sz w:val="20"/>
                  <w:szCs w:val="20"/>
                  <w:u w:val="single"/>
                  <w:lang w:val="es-CL" w:eastAsia="en-US"/>
                </w:rPr>
                <w:t>https://www.youtube.com/watch?v=z0CKBSgwj88</w:t>
              </w:r>
            </w:hyperlink>
          </w:p>
          <w:p w:rsidR="00866E69" w:rsidRPr="00866E69" w:rsidRDefault="00866E69" w:rsidP="00866E69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866E69" w:rsidRPr="00A468D2" w:rsidRDefault="00CD02B4" w:rsidP="00866E69">
            <w:pPr>
              <w:pStyle w:val="Cuerpo"/>
              <w:spacing w:after="0" w:line="240" w:lineRule="auto"/>
              <w:jc w:val="both"/>
              <w:rPr>
                <w:rFonts w:ascii="Comic Sans MS" w:eastAsia="Arial Unicode MS" w:hAnsi="Comic Sans MS" w:cs="Times New Roman"/>
                <w:color w:val="auto"/>
                <w:sz w:val="20"/>
                <w:szCs w:val="20"/>
                <w:lang w:val="es-ES_tradnl" w:eastAsia="en-US"/>
              </w:rPr>
            </w:pPr>
            <w:hyperlink r:id="rId28" w:history="1">
              <w:r w:rsidR="00866E69" w:rsidRPr="00A468D2">
                <w:rPr>
                  <w:rFonts w:ascii="Comic Sans MS" w:eastAsia="Arial Unicode MS" w:hAnsi="Comic Sans MS" w:cs="Times New Roman"/>
                  <w:color w:val="0000FF"/>
                  <w:sz w:val="20"/>
                  <w:szCs w:val="20"/>
                  <w:u w:val="single"/>
                  <w:lang w:val="es-ES_tradnl" w:eastAsia="en-US"/>
                </w:rPr>
                <w:t>https://www.youtube.com/watch?v=t-EDdoOnrvU</w:t>
              </w:r>
            </w:hyperlink>
          </w:p>
          <w:p w:rsidR="00866E69" w:rsidRPr="00A468D2" w:rsidRDefault="00866E69" w:rsidP="00866E69">
            <w:pPr>
              <w:pStyle w:val="Cuerpo"/>
              <w:spacing w:after="0" w:line="240" w:lineRule="auto"/>
              <w:jc w:val="both"/>
              <w:rPr>
                <w:rFonts w:ascii="Comic Sans MS" w:eastAsia="Arial Unicode MS" w:hAnsi="Comic Sans MS" w:cs="Times New Roman"/>
                <w:color w:val="auto"/>
                <w:sz w:val="20"/>
                <w:szCs w:val="20"/>
                <w:lang w:val="es-ES_tradnl" w:eastAsia="en-US"/>
              </w:rPr>
            </w:pPr>
          </w:p>
          <w:p w:rsidR="00866E69" w:rsidRPr="00A468D2" w:rsidRDefault="00CD02B4" w:rsidP="00866E69">
            <w:pPr>
              <w:pStyle w:val="Cuerpo"/>
              <w:spacing w:after="0" w:line="240" w:lineRule="auto"/>
              <w:jc w:val="both"/>
              <w:rPr>
                <w:rFonts w:ascii="Comic Sans MS" w:eastAsia="Arial Unicode MS" w:hAnsi="Comic Sans MS" w:cs="Times New Roman"/>
                <w:color w:val="auto"/>
                <w:sz w:val="20"/>
                <w:szCs w:val="20"/>
                <w:lang w:val="es-ES_tradnl" w:eastAsia="en-US"/>
              </w:rPr>
            </w:pPr>
            <w:hyperlink r:id="rId29" w:history="1">
              <w:r w:rsidR="00866E69" w:rsidRPr="00A468D2">
                <w:rPr>
                  <w:rFonts w:ascii="Comic Sans MS" w:eastAsia="Arial Unicode MS" w:hAnsi="Comic Sans MS" w:cs="Times New Roman"/>
                  <w:color w:val="0000FF"/>
                  <w:sz w:val="20"/>
                  <w:szCs w:val="20"/>
                  <w:u w:val="single"/>
                  <w:lang w:val="es-ES_tradnl" w:eastAsia="en-US"/>
                </w:rPr>
                <w:t>https://www.youtube.com/watch?v=FX20kcp7j5c</w:t>
              </w:r>
            </w:hyperlink>
          </w:p>
          <w:p w:rsidR="00866E69" w:rsidRPr="00A468D2" w:rsidRDefault="00866E69" w:rsidP="00866E69">
            <w:pPr>
              <w:pStyle w:val="Cuerpo"/>
              <w:spacing w:after="0" w:line="240" w:lineRule="auto"/>
              <w:jc w:val="both"/>
              <w:rPr>
                <w:rFonts w:ascii="Comic Sans MS" w:eastAsia="Arial Unicode MS" w:hAnsi="Comic Sans MS" w:cs="Times New Roman"/>
                <w:color w:val="auto"/>
                <w:sz w:val="20"/>
                <w:szCs w:val="20"/>
                <w:lang w:val="es-ES_tradnl" w:eastAsia="en-US"/>
              </w:rPr>
            </w:pPr>
          </w:p>
          <w:p w:rsidR="00866E69" w:rsidRPr="00A468D2" w:rsidRDefault="00CD02B4" w:rsidP="00866E69">
            <w:pPr>
              <w:pStyle w:val="Cuerpo"/>
              <w:spacing w:after="0" w:line="240" w:lineRule="auto"/>
              <w:jc w:val="both"/>
              <w:rPr>
                <w:rFonts w:ascii="Comic Sans MS" w:eastAsia="Arial Unicode MS" w:hAnsi="Comic Sans MS" w:cs="Times New Roman"/>
                <w:color w:val="auto"/>
                <w:sz w:val="20"/>
                <w:szCs w:val="20"/>
                <w:lang w:val="es-ES_tradnl" w:eastAsia="en-US"/>
              </w:rPr>
            </w:pPr>
            <w:hyperlink r:id="rId30" w:history="1">
              <w:r w:rsidR="00866E69" w:rsidRPr="00A468D2">
                <w:rPr>
                  <w:rFonts w:ascii="Comic Sans MS" w:eastAsia="Arial Unicode MS" w:hAnsi="Comic Sans MS" w:cs="Times New Roman"/>
                  <w:color w:val="0000FF"/>
                  <w:sz w:val="20"/>
                  <w:szCs w:val="20"/>
                  <w:u w:val="single"/>
                  <w:lang w:val="es-ES_tradnl" w:eastAsia="en-US"/>
                </w:rPr>
                <w:t>https://www.youtube.com/watch?v=lSop8os7GLs</w:t>
              </w:r>
            </w:hyperlink>
          </w:p>
          <w:p w:rsidR="00866E69" w:rsidRDefault="00866E69" w:rsidP="00866E69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866E69" w:rsidRDefault="00866E69" w:rsidP="00866E69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E151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Rec</w:t>
            </w: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uerda escribir en cuaderno amarillo con la fecha de cuando se realizó la actividad contestando:</w:t>
            </w:r>
          </w:p>
          <w:p w:rsidR="00866E69" w:rsidRDefault="003C6652" w:rsidP="00866E69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¿Cómo resultó</w:t>
            </w:r>
            <w:r w:rsidR="00866E69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 la actividad?</w:t>
            </w:r>
          </w:p>
          <w:p w:rsidR="00866E69" w:rsidRDefault="00866E69" w:rsidP="00866E69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¿Con quién hizo la actividad?</w:t>
            </w:r>
          </w:p>
          <w:p w:rsidR="00866E69" w:rsidRDefault="00866E69" w:rsidP="00866E69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¿Cuánto se demoraron?</w:t>
            </w:r>
          </w:p>
          <w:p w:rsidR="00866E69" w:rsidRDefault="00866E69" w:rsidP="00866E69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¿Qué fue lo que más les costó hacer?</w:t>
            </w:r>
          </w:p>
          <w:p w:rsidR="00866E69" w:rsidRDefault="003C6652" w:rsidP="00866E69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¿Qué es lo que más les gustó</w:t>
            </w:r>
            <w:r w:rsidR="00866E69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 hacer?</w:t>
            </w:r>
          </w:p>
          <w:p w:rsidR="00866E69" w:rsidRPr="00234759" w:rsidRDefault="00866E69" w:rsidP="00866E69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Analizar las actividades que fueron realizadas les sirve para que las próximas tareas que vienen sean mucho mejor. Utilizar nuestra imaginación nos entrega un mejor aprendizaje para nuestros niños.</w:t>
            </w:r>
          </w:p>
          <w:p w:rsidR="00866E69" w:rsidRPr="00866E69" w:rsidRDefault="00866E69" w:rsidP="00866E69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</w:p>
        </w:tc>
      </w:tr>
    </w:tbl>
    <w:p w:rsidR="00CF676F" w:rsidRPr="00DF6D38" w:rsidRDefault="00CF676F" w:rsidP="00DF6D38">
      <w:pPr>
        <w:tabs>
          <w:tab w:val="left" w:pos="12090"/>
        </w:tabs>
        <w:rPr>
          <w:lang w:val="de-DE" w:eastAsia="es-CL"/>
        </w:rPr>
      </w:pPr>
    </w:p>
    <w:p w:rsidR="00CF676F" w:rsidRPr="00CF676F" w:rsidRDefault="00CF676F" w:rsidP="00CF676F">
      <w:pPr>
        <w:rPr>
          <w:sz w:val="28"/>
          <w:szCs w:val="28"/>
          <w:lang w:val="de-DE" w:eastAsia="es-CL"/>
        </w:rPr>
      </w:pPr>
    </w:p>
    <w:p w:rsidR="00CF676F" w:rsidRPr="00CF676F" w:rsidRDefault="00CF676F" w:rsidP="00CF676F">
      <w:pPr>
        <w:rPr>
          <w:sz w:val="28"/>
          <w:szCs w:val="28"/>
          <w:lang w:val="de-DE" w:eastAsia="es-CL"/>
        </w:rPr>
      </w:pPr>
    </w:p>
    <w:p w:rsidR="00CF676F" w:rsidRPr="00CF676F" w:rsidRDefault="00CF676F" w:rsidP="00CF676F">
      <w:pPr>
        <w:rPr>
          <w:sz w:val="28"/>
          <w:szCs w:val="28"/>
          <w:lang w:val="de-DE" w:eastAsia="es-CL"/>
        </w:rPr>
      </w:pPr>
    </w:p>
    <w:p w:rsidR="00CF676F" w:rsidRPr="00CF676F" w:rsidRDefault="00CF676F" w:rsidP="00CF676F">
      <w:pPr>
        <w:rPr>
          <w:sz w:val="28"/>
          <w:szCs w:val="28"/>
          <w:lang w:val="de-DE" w:eastAsia="es-CL"/>
        </w:rPr>
      </w:pPr>
    </w:p>
    <w:p w:rsidR="00CF676F" w:rsidRPr="00CF676F" w:rsidRDefault="00CF676F" w:rsidP="00CF676F">
      <w:pPr>
        <w:tabs>
          <w:tab w:val="left" w:pos="1224"/>
        </w:tabs>
        <w:rPr>
          <w:sz w:val="28"/>
          <w:szCs w:val="28"/>
          <w:u w:val="single"/>
          <w:lang w:val="de-DE" w:eastAsia="es-CL"/>
        </w:rPr>
      </w:pPr>
    </w:p>
    <w:p w:rsidR="00FE28EF" w:rsidRDefault="00FE28EF" w:rsidP="00F5547B">
      <w:pPr>
        <w:rPr>
          <w:lang w:val="de-DE" w:eastAsia="es-CL"/>
        </w:rPr>
      </w:pPr>
    </w:p>
    <w:p w:rsidR="00FE28EF" w:rsidRDefault="00FE28EF" w:rsidP="00F5547B">
      <w:pPr>
        <w:rPr>
          <w:lang w:val="de-DE" w:eastAsia="es-CL"/>
        </w:rPr>
      </w:pPr>
    </w:p>
    <w:p w:rsidR="00FE28EF" w:rsidRDefault="00FE28EF" w:rsidP="00F5547B">
      <w:pPr>
        <w:rPr>
          <w:lang w:val="de-DE" w:eastAsia="es-CL"/>
        </w:rPr>
      </w:pPr>
    </w:p>
    <w:p w:rsidR="00FE28EF" w:rsidRDefault="00FE28EF" w:rsidP="00F5547B">
      <w:pPr>
        <w:rPr>
          <w:lang w:val="de-DE" w:eastAsia="es-CL"/>
        </w:rPr>
      </w:pPr>
    </w:p>
    <w:p w:rsidR="00FE28EF" w:rsidRDefault="00FE28EF" w:rsidP="00F5547B">
      <w:pPr>
        <w:rPr>
          <w:lang w:val="de-DE" w:eastAsia="es-CL"/>
        </w:rPr>
      </w:pPr>
    </w:p>
    <w:p w:rsidR="00F5547B" w:rsidRPr="00F5547B" w:rsidRDefault="00F5547B" w:rsidP="00A022D1">
      <w:pPr>
        <w:tabs>
          <w:tab w:val="left" w:pos="17166"/>
        </w:tabs>
        <w:rPr>
          <w:lang w:val="de-DE" w:eastAsia="es-CL"/>
        </w:rPr>
      </w:pPr>
    </w:p>
    <w:sectPr w:rsidR="00F5547B" w:rsidRPr="00F5547B" w:rsidSect="00270C51">
      <w:headerReference w:type="default" r:id="rId31"/>
      <w:footerReference w:type="default" r:id="rId32"/>
      <w:pgSz w:w="20160" w:h="12240" w:orient="landscape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02B4" w:rsidRDefault="00CD02B4">
      <w:r>
        <w:separator/>
      </w:r>
    </w:p>
  </w:endnote>
  <w:endnote w:type="continuationSeparator" w:id="0">
    <w:p w:rsidR="00CD02B4" w:rsidRDefault="00CD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altName w:val="Calibri"/>
    <w:charset w:val="00"/>
    <w:family w:val="script"/>
    <w:pitch w:val="variable"/>
    <w:sig w:usb0="00000287" w:usb1="00000000" w:usb2="00000000" w:usb3="00000000" w:csb0="0000009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Tahoma"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C45" w:rsidRDefault="00592C45">
    <w:pPr>
      <w:pStyle w:val="Encabezadoypie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02B4" w:rsidRDefault="00CD02B4">
      <w:r>
        <w:separator/>
      </w:r>
    </w:p>
  </w:footnote>
  <w:footnote w:type="continuationSeparator" w:id="0">
    <w:p w:rsidR="00CD02B4" w:rsidRDefault="00CD02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C45" w:rsidRDefault="00592C45">
    <w:pPr>
      <w:pStyle w:val="Encabezadoypie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1603A"/>
    <w:multiLevelType w:val="hybridMultilevel"/>
    <w:tmpl w:val="D188DECA"/>
    <w:lvl w:ilvl="0" w:tplc="D14282EA">
      <w:numFmt w:val="bullet"/>
      <w:lvlText w:val="-"/>
      <w:lvlJc w:val="left"/>
      <w:pPr>
        <w:ind w:left="720" w:hanging="360"/>
      </w:pPr>
      <w:rPr>
        <w:rFonts w:ascii="Comic Sans MS" w:eastAsia="Calibri" w:hAnsi="Comic Sans MS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C14A74"/>
    <w:multiLevelType w:val="hybridMultilevel"/>
    <w:tmpl w:val="F84CFF34"/>
    <w:lvl w:ilvl="0" w:tplc="688E923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3C6E5D"/>
    <w:multiLevelType w:val="hybridMultilevel"/>
    <w:tmpl w:val="6224990A"/>
    <w:lvl w:ilvl="0" w:tplc="AFBEC1E8">
      <w:numFmt w:val="bullet"/>
      <w:lvlText w:val="-"/>
      <w:lvlJc w:val="left"/>
      <w:pPr>
        <w:ind w:left="720" w:hanging="360"/>
      </w:pPr>
      <w:rPr>
        <w:rFonts w:ascii="Comic Sans MS" w:eastAsia="Calibri" w:hAnsi="Comic Sans MS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C45"/>
    <w:rsid w:val="00053A93"/>
    <w:rsid w:val="00096F1D"/>
    <w:rsid w:val="000C04AD"/>
    <w:rsid w:val="00112047"/>
    <w:rsid w:val="001251A5"/>
    <w:rsid w:val="001275ED"/>
    <w:rsid w:val="00134863"/>
    <w:rsid w:val="00152D52"/>
    <w:rsid w:val="00157B85"/>
    <w:rsid w:val="00196285"/>
    <w:rsid w:val="001A52E1"/>
    <w:rsid w:val="001B08B9"/>
    <w:rsid w:val="001B7F5F"/>
    <w:rsid w:val="001C7C32"/>
    <w:rsid w:val="00207DB8"/>
    <w:rsid w:val="0021502B"/>
    <w:rsid w:val="00221D3D"/>
    <w:rsid w:val="00234759"/>
    <w:rsid w:val="00270C51"/>
    <w:rsid w:val="00286555"/>
    <w:rsid w:val="00291E19"/>
    <w:rsid w:val="00296257"/>
    <w:rsid w:val="002A1A0D"/>
    <w:rsid w:val="002D7C5A"/>
    <w:rsid w:val="00306BE4"/>
    <w:rsid w:val="00330962"/>
    <w:rsid w:val="003346E3"/>
    <w:rsid w:val="00340A44"/>
    <w:rsid w:val="003859C7"/>
    <w:rsid w:val="003C6652"/>
    <w:rsid w:val="00403670"/>
    <w:rsid w:val="00410364"/>
    <w:rsid w:val="00441B87"/>
    <w:rsid w:val="004D0F52"/>
    <w:rsid w:val="004E3446"/>
    <w:rsid w:val="004F739A"/>
    <w:rsid w:val="004F7CAE"/>
    <w:rsid w:val="0050342F"/>
    <w:rsid w:val="00521130"/>
    <w:rsid w:val="00526ACA"/>
    <w:rsid w:val="00565B0E"/>
    <w:rsid w:val="00587973"/>
    <w:rsid w:val="00592C45"/>
    <w:rsid w:val="005C53A2"/>
    <w:rsid w:val="0060328C"/>
    <w:rsid w:val="00611AA8"/>
    <w:rsid w:val="006730D4"/>
    <w:rsid w:val="00682C59"/>
    <w:rsid w:val="0068367B"/>
    <w:rsid w:val="00683B2A"/>
    <w:rsid w:val="006A1B3A"/>
    <w:rsid w:val="006B3F44"/>
    <w:rsid w:val="006E2D3A"/>
    <w:rsid w:val="006E345E"/>
    <w:rsid w:val="007400CB"/>
    <w:rsid w:val="0078351C"/>
    <w:rsid w:val="007C2E41"/>
    <w:rsid w:val="00800CA8"/>
    <w:rsid w:val="00802689"/>
    <w:rsid w:val="0083283B"/>
    <w:rsid w:val="00846E3E"/>
    <w:rsid w:val="00866E69"/>
    <w:rsid w:val="00881ED4"/>
    <w:rsid w:val="00891CF7"/>
    <w:rsid w:val="008A32A1"/>
    <w:rsid w:val="009058F8"/>
    <w:rsid w:val="00907FB9"/>
    <w:rsid w:val="0091679D"/>
    <w:rsid w:val="00917043"/>
    <w:rsid w:val="00954F56"/>
    <w:rsid w:val="0096137B"/>
    <w:rsid w:val="0099714E"/>
    <w:rsid w:val="00997608"/>
    <w:rsid w:val="009D033E"/>
    <w:rsid w:val="009E18C6"/>
    <w:rsid w:val="00A022D1"/>
    <w:rsid w:val="00A034C0"/>
    <w:rsid w:val="00A35880"/>
    <w:rsid w:val="00A40853"/>
    <w:rsid w:val="00A468D2"/>
    <w:rsid w:val="00A94A8E"/>
    <w:rsid w:val="00AF7670"/>
    <w:rsid w:val="00B15ADE"/>
    <w:rsid w:val="00B16EC3"/>
    <w:rsid w:val="00B518D8"/>
    <w:rsid w:val="00B54FAB"/>
    <w:rsid w:val="00B61BA2"/>
    <w:rsid w:val="00B678A9"/>
    <w:rsid w:val="00BA2851"/>
    <w:rsid w:val="00BB6851"/>
    <w:rsid w:val="00C00F5A"/>
    <w:rsid w:val="00C24201"/>
    <w:rsid w:val="00CD02B4"/>
    <w:rsid w:val="00CF676F"/>
    <w:rsid w:val="00D72FA8"/>
    <w:rsid w:val="00D940C5"/>
    <w:rsid w:val="00DE1515"/>
    <w:rsid w:val="00DE6D3B"/>
    <w:rsid w:val="00DF6D38"/>
    <w:rsid w:val="00E5064C"/>
    <w:rsid w:val="00E70912"/>
    <w:rsid w:val="00EB2DCD"/>
    <w:rsid w:val="00EE2C8E"/>
    <w:rsid w:val="00F22019"/>
    <w:rsid w:val="00F5547B"/>
    <w:rsid w:val="00F978B0"/>
    <w:rsid w:val="00FB7D51"/>
    <w:rsid w:val="00FE28EF"/>
    <w:rsid w:val="00FF2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7C957"/>
  <w15:docId w15:val="{DCBA6381-C6DF-4314-86CE-959570BDD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s-CL" w:eastAsia="es-C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70C51"/>
    <w:rPr>
      <w:sz w:val="24"/>
      <w:szCs w:val="24"/>
      <w:lang w:val="en-U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C00F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270C51"/>
    <w:rPr>
      <w:u w:val="single"/>
    </w:rPr>
  </w:style>
  <w:style w:type="table" w:customStyle="1" w:styleId="TableNormal">
    <w:name w:val="Table Normal"/>
    <w:rsid w:val="00270C5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cabezadoypie">
    <w:name w:val="Encabezado y pie"/>
    <w:rsid w:val="00270C51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Cuerpo">
    <w:name w:val="Cuerpo"/>
    <w:rsid w:val="00270C51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de-DE"/>
    </w:rPr>
  </w:style>
  <w:style w:type="character" w:customStyle="1" w:styleId="Ninguno">
    <w:name w:val="Ninguno"/>
    <w:rsid w:val="00270C51"/>
    <w:rPr>
      <w:lang w:val="de-DE"/>
    </w:rPr>
  </w:style>
  <w:style w:type="character" w:customStyle="1" w:styleId="Hyperlink0">
    <w:name w:val="Hyperlink.0"/>
    <w:basedOn w:val="Hipervnculo"/>
    <w:rsid w:val="00270C51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6D3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6D3B"/>
    <w:rPr>
      <w:rFonts w:ascii="Tahoma" w:hAnsi="Tahoma" w:cs="Tahoma"/>
      <w:sz w:val="16"/>
      <w:szCs w:val="16"/>
      <w:lang w:val="en-US"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C00F5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 w:eastAsia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C00F5A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C00F5A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val="en-US" w:eastAsia="en-US"/>
    </w:rPr>
  </w:style>
  <w:style w:type="paragraph" w:styleId="Sinespaciado">
    <w:name w:val="No Spacing"/>
    <w:uiPriority w:val="1"/>
    <w:qFormat/>
    <w:rsid w:val="006E2D3A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ggezTHzBKg" TargetMode="External"/><Relationship Id="rId13" Type="http://schemas.openxmlformats.org/officeDocument/2006/relationships/hyperlink" Target="https://www.youtube.com/watch?v=FX20kcp7j5c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s://www.youtube.com/watch?v=omkpNvrOJV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hyperlink" Target="https://www.youtube.com/watch?v=omkpNvrOJVE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youtube.com/watch?v=ww03jIaJNqs&amp;t=21s" TargetMode="External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29" Type="http://schemas.openxmlformats.org/officeDocument/2006/relationships/hyperlink" Target="https://www.youtube.com/watch?v=FX20kcp7j5c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www.youtube.com/watch?v=WU__Y_XPgkM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hyperlink" Target="https://www.youtube.com/watch?v=t-EDdoOnrvU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hyperlink" Target="https://www.youtube.com/watch?v=z0CKBSgwj88" TargetMode="External"/><Relationship Id="rId30" Type="http://schemas.openxmlformats.org/officeDocument/2006/relationships/hyperlink" Target="https://www.youtube.com/watch?v=lSop8os7GLs" TargetMode="External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2150</Words>
  <Characters>11831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Directora</dc:creator>
  <cp:lastModifiedBy>pc</cp:lastModifiedBy>
  <cp:revision>2</cp:revision>
  <dcterms:created xsi:type="dcterms:W3CDTF">2020-04-24T17:36:00Z</dcterms:created>
  <dcterms:modified xsi:type="dcterms:W3CDTF">2020-04-24T17:36:00Z</dcterms:modified>
</cp:coreProperties>
</file>